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B755E" w14:textId="3DFD16C4" w:rsidR="00C17134" w:rsidRDefault="00A84E83" w:rsidP="00C17134">
      <w:pPr>
        <w:jc w:val="center"/>
        <w:rPr>
          <w:b/>
        </w:rPr>
      </w:pPr>
      <w:r>
        <w:rPr>
          <w:b/>
        </w:rPr>
        <w:t xml:space="preserve">Day in the </w:t>
      </w:r>
      <w:r w:rsidR="00934A97">
        <w:rPr>
          <w:b/>
        </w:rPr>
        <w:t>Life of the Hudson River 10/20/15</w:t>
      </w:r>
      <w:r w:rsidR="00C17134" w:rsidRPr="003B17F4">
        <w:rPr>
          <w:b/>
        </w:rPr>
        <w:t xml:space="preserve"> Data</w:t>
      </w:r>
    </w:p>
    <w:p w14:paraId="2F74281C" w14:textId="4A7A7D20" w:rsidR="00C17134" w:rsidRPr="003B17F4" w:rsidRDefault="00306487" w:rsidP="00C17134">
      <w:pPr>
        <w:jc w:val="center"/>
        <w:rPr>
          <w:b/>
        </w:rPr>
      </w:pPr>
      <w:r>
        <w:rPr>
          <w:b/>
        </w:rPr>
        <w:t>RIVER MILE -4</w:t>
      </w:r>
    </w:p>
    <w:p w14:paraId="163377D7" w14:textId="14FDDCEA" w:rsidR="00C17134" w:rsidRPr="003B17F4" w:rsidRDefault="00306487" w:rsidP="00C17134">
      <w:pPr>
        <w:jc w:val="center"/>
        <w:rPr>
          <w:b/>
        </w:rPr>
      </w:pPr>
      <w:r>
        <w:rPr>
          <w:b/>
        </w:rPr>
        <w:t>Bush Terminal</w:t>
      </w:r>
      <w:r w:rsidR="00D52BAC">
        <w:rPr>
          <w:b/>
        </w:rPr>
        <w:t xml:space="preserve"> Pier</w:t>
      </w:r>
      <w:r>
        <w:rPr>
          <w:b/>
        </w:rPr>
        <w:t xml:space="preserve"> Park</w:t>
      </w:r>
    </w:p>
    <w:p w14:paraId="5E6B7357" w14:textId="2CC2682C" w:rsidR="00C17134" w:rsidRDefault="00306487" w:rsidP="00C17134">
      <w:pPr>
        <w:jc w:val="center"/>
        <w:rPr>
          <w:rFonts w:ascii="TimesNewRomanPSMT" w:hAnsi="TimesNewRomanPSMT"/>
          <w:b/>
          <w:szCs w:val="24"/>
        </w:rPr>
      </w:pPr>
      <w:proofErr w:type="spellStart"/>
      <w:r>
        <w:rPr>
          <w:rFonts w:ascii="TimesNewRomanPSMT" w:hAnsi="TimesNewRomanPSMT"/>
          <w:b/>
          <w:szCs w:val="24"/>
        </w:rPr>
        <w:t>Alexa</w:t>
      </w:r>
      <w:proofErr w:type="spellEnd"/>
      <w:r>
        <w:rPr>
          <w:rFonts w:ascii="TimesNewRomanPSMT" w:hAnsi="TimesNewRomanPSMT"/>
          <w:b/>
          <w:szCs w:val="24"/>
        </w:rPr>
        <w:t xml:space="preserve"> Sloan, Counseling in School &amp; JHS 223</w:t>
      </w:r>
    </w:p>
    <w:p w14:paraId="5ED00CFA" w14:textId="07214154" w:rsidR="001E0C39" w:rsidRDefault="00306487" w:rsidP="00C17134">
      <w:pPr>
        <w:jc w:val="center"/>
        <w:rPr>
          <w:rFonts w:ascii="TimesNewRomanPSMT" w:hAnsi="TimesNewRomanPSMT"/>
          <w:b/>
          <w:szCs w:val="24"/>
        </w:rPr>
      </w:pPr>
      <w:r>
        <w:rPr>
          <w:rFonts w:ascii="TimesNewRomanPSMT" w:hAnsi="TimesNewRomanPSMT"/>
          <w:b/>
          <w:szCs w:val="24"/>
        </w:rPr>
        <w:t>20</w:t>
      </w:r>
      <w:r w:rsidR="001E0C39">
        <w:rPr>
          <w:rFonts w:ascii="TimesNewRomanPSMT" w:hAnsi="TimesNewRomanPSMT"/>
          <w:b/>
          <w:szCs w:val="24"/>
        </w:rPr>
        <w:t xml:space="preserve"> </w:t>
      </w:r>
      <w:r>
        <w:rPr>
          <w:rFonts w:ascii="TimesNewRomanPSMT" w:hAnsi="TimesNewRomanPSMT"/>
          <w:b/>
          <w:szCs w:val="24"/>
        </w:rPr>
        <w:t xml:space="preserve">Sixth-Eighth graders, 2 </w:t>
      </w:r>
      <w:r w:rsidR="001E0C39">
        <w:rPr>
          <w:rFonts w:ascii="TimesNewRomanPSMT" w:hAnsi="TimesNewRomanPSMT"/>
          <w:b/>
          <w:szCs w:val="24"/>
        </w:rPr>
        <w:t>adults</w:t>
      </w:r>
    </w:p>
    <w:p w14:paraId="476E3F34" w14:textId="100CE185" w:rsidR="00C704E7" w:rsidRDefault="00C704E7" w:rsidP="00C704E7">
      <w:pPr>
        <w:jc w:val="center"/>
        <w:rPr>
          <w:rFonts w:ascii="TimesNewRomanPSMT" w:hAnsi="TimesNewRomanPSMT"/>
          <w:b/>
          <w:szCs w:val="24"/>
        </w:rPr>
      </w:pPr>
      <w:r>
        <w:rPr>
          <w:b/>
          <w:noProof/>
        </w:rPr>
        <w:drawing>
          <wp:inline distT="0" distB="0" distL="0" distR="0" wp14:anchorId="7E5D73BB" wp14:editId="622DBF33">
            <wp:extent cx="2794635" cy="2087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08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069"/>
      </w:tblGrid>
      <w:tr w:rsidR="00C704E7" w14:paraId="7DD53300" w14:textId="77777777" w:rsidTr="00C704E7">
        <w:tc>
          <w:tcPr>
            <w:tcW w:w="4428" w:type="dxa"/>
          </w:tcPr>
          <w:p w14:paraId="58B1E1AA" w14:textId="4A02B976" w:rsidR="00C704E7" w:rsidRDefault="00C704E7" w:rsidP="00D52BAC">
            <w:pPr>
              <w:rPr>
                <w:b/>
              </w:rPr>
            </w:pPr>
            <w:bookmarkStart w:id="0" w:name="_GoBack"/>
            <w:r>
              <w:rPr>
                <w:b/>
                <w:noProof/>
                <w:lang w:bidi="ar-SA"/>
              </w:rPr>
              <w:drawing>
                <wp:inline distT="0" distB="0" distL="0" distR="0" wp14:anchorId="6591B2D7" wp14:editId="50B39C23">
                  <wp:extent cx="3064154" cy="228854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154" cy="228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14:paraId="3B2B0E6D" w14:textId="7C118645" w:rsidR="00C704E7" w:rsidRDefault="00C704E7" w:rsidP="00D52BAC">
            <w:pPr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47590C76" wp14:editId="58FBE604">
                  <wp:extent cx="2578100" cy="2287905"/>
                  <wp:effectExtent l="0" t="0" r="1270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 3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0" r="6719"/>
                          <a:stretch/>
                        </pic:blipFill>
                        <pic:spPr bwMode="auto">
                          <a:xfrm>
                            <a:off x="0" y="0"/>
                            <a:ext cx="2579969" cy="2289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63716" w14:textId="77777777" w:rsidR="00B173A7" w:rsidRPr="003B17F4" w:rsidRDefault="00B173A7" w:rsidP="00D52BAC">
      <w:pPr>
        <w:rPr>
          <w:b/>
        </w:rPr>
      </w:pPr>
    </w:p>
    <w:p w14:paraId="54524390" w14:textId="6C8C8485" w:rsidR="00C17134" w:rsidRPr="008B396C" w:rsidRDefault="00C17134" w:rsidP="00C17134">
      <w:r w:rsidRPr="003B17F4">
        <w:rPr>
          <w:b/>
        </w:rPr>
        <w:t xml:space="preserve">Location: </w:t>
      </w:r>
      <w:r w:rsidR="005B7403">
        <w:t>Bush Terminal Pier, North West Brooklyn waterfront</w:t>
      </w:r>
    </w:p>
    <w:p w14:paraId="72F6DE53" w14:textId="6DD75E3D" w:rsidR="00C17134" w:rsidRPr="003B17F4" w:rsidRDefault="00C17134" w:rsidP="00C17134">
      <w:r w:rsidRPr="003B17F4">
        <w:rPr>
          <w:b/>
        </w:rPr>
        <w:t xml:space="preserve">Area: </w:t>
      </w:r>
      <w:r w:rsidRPr="003B17F4">
        <w:t xml:space="preserve">Pier – </w:t>
      </w:r>
      <w:r w:rsidR="005B7403">
        <w:t xml:space="preserve">Large rock rip/rap along the waterfront </w:t>
      </w:r>
    </w:p>
    <w:p w14:paraId="03BC0F64" w14:textId="74A891A4" w:rsidR="00020C04" w:rsidRDefault="00C17134" w:rsidP="00C17134">
      <w:r w:rsidRPr="003B17F4">
        <w:rPr>
          <w:b/>
        </w:rPr>
        <w:t xml:space="preserve">Surrounding Land Use: </w:t>
      </w:r>
      <w:r w:rsidR="005B7403">
        <w:t>90</w:t>
      </w:r>
      <w:r w:rsidR="00533955">
        <w:t>% Industrial Commercial</w:t>
      </w:r>
      <w:r w:rsidR="005B7403">
        <w:t>, 1</w:t>
      </w:r>
      <w:r w:rsidR="000F58D7">
        <w:t xml:space="preserve">0% park </w:t>
      </w:r>
    </w:p>
    <w:p w14:paraId="60A71EE8" w14:textId="7A473E5F" w:rsidR="00C17134" w:rsidRDefault="00C17134" w:rsidP="00C17134">
      <w:r w:rsidRPr="00970BAE">
        <w:rPr>
          <w:b/>
        </w:rPr>
        <w:t xml:space="preserve">Sampling Site: </w:t>
      </w:r>
      <w:r w:rsidRPr="00970BAE">
        <w:t>Recreational pier – rocks near the edge, banks altered</w:t>
      </w:r>
      <w:r w:rsidR="000F58D7">
        <w:t xml:space="preserve"> /riprap, </w:t>
      </w:r>
      <w:r w:rsidR="00EE3CED">
        <w:t>all hard edged</w:t>
      </w:r>
      <w:r w:rsidR="00821240">
        <w:t xml:space="preserve">, </w:t>
      </w:r>
      <w:r w:rsidR="000F58D7">
        <w:t>steep wall dividing water from land</w:t>
      </w:r>
    </w:p>
    <w:p w14:paraId="53E50CB4" w14:textId="01E82A88" w:rsidR="000F58D7" w:rsidRPr="000F58D7" w:rsidRDefault="000F58D7" w:rsidP="00C17134">
      <w:r>
        <w:rPr>
          <w:b/>
        </w:rPr>
        <w:t xml:space="preserve">Shoreline: </w:t>
      </w:r>
      <w:r>
        <w:t>Rocky</w:t>
      </w:r>
      <w:r w:rsidR="005B7403">
        <w:t>, Sandy</w:t>
      </w:r>
    </w:p>
    <w:p w14:paraId="3525744D" w14:textId="3EEBB71C" w:rsidR="00C17134" w:rsidRDefault="005B7403" w:rsidP="00C17134">
      <w:r>
        <w:rPr>
          <w:b/>
        </w:rPr>
        <w:t>Plants in water</w:t>
      </w:r>
      <w:r w:rsidR="00C17134" w:rsidRPr="00970BAE">
        <w:rPr>
          <w:b/>
        </w:rPr>
        <w:t xml:space="preserve">: </w:t>
      </w:r>
      <w:r>
        <w:t xml:space="preserve">yes some – 1% </w:t>
      </w:r>
    </w:p>
    <w:p w14:paraId="530B7BC9" w14:textId="7A5BD450" w:rsidR="00533955" w:rsidRPr="005B7403" w:rsidRDefault="005B7403" w:rsidP="00C17134">
      <w:r>
        <w:rPr>
          <w:b/>
        </w:rPr>
        <w:t xml:space="preserve">Plants in area – </w:t>
      </w:r>
      <w:r w:rsidR="00E24177">
        <w:t xml:space="preserve">planted beds and natural areas include </w:t>
      </w:r>
      <w:r w:rsidRPr="005B7403">
        <w:t>yellow flag, sweet flag</w:t>
      </w:r>
      <w:r w:rsidR="00E24177">
        <w:t xml:space="preserve"> </w:t>
      </w:r>
      <w:r w:rsidR="008F2EA1">
        <w:t>(in Port Authority plant selection list for its storm water management capability)</w:t>
      </w:r>
    </w:p>
    <w:p w14:paraId="78EB8F14" w14:textId="77777777" w:rsidR="00C17134" w:rsidRDefault="00C17134"/>
    <w:tbl>
      <w:tblPr>
        <w:tblpPr w:leftFromText="180" w:rightFromText="180" w:vertAnchor="text" w:tblpX="828" w:tblpY="1"/>
        <w:tblOverlap w:val="never"/>
        <w:tblW w:w="7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509"/>
        <w:gridCol w:w="1461"/>
        <w:gridCol w:w="1440"/>
        <w:gridCol w:w="1440"/>
      </w:tblGrid>
      <w:tr w:rsidR="00C17134" w14:paraId="55064230" w14:textId="77777777" w:rsidTr="00264118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BB0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ITEM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DEA8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A647" w14:textId="6082F313" w:rsidR="00C17134" w:rsidRPr="008705A2" w:rsidRDefault="00371B28" w:rsidP="00371B2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</w:t>
            </w:r>
            <w:r w:rsidR="00B20CDA">
              <w:rPr>
                <w:b/>
                <w:i/>
                <w:lang w:bidi="x-none"/>
              </w:rPr>
              <w:t>eadings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410" w14:textId="0B6984A9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8496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</w:p>
        </w:tc>
      </w:tr>
      <w:tr w:rsidR="00C17134" w14:paraId="7B0AABD2" w14:textId="77777777" w:rsidTr="00264118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0127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2D9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72B5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5369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6D76F5C" w14:textId="77777777" w:rsidTr="00264118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ED5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1D9" w14:textId="5A387DE3" w:rsidR="00C17134" w:rsidRDefault="00264118" w:rsidP="00E7343C">
            <w:pPr>
              <w:rPr>
                <w:lang w:bidi="x-none"/>
              </w:rPr>
            </w:pPr>
            <w:r>
              <w:rPr>
                <w:lang w:bidi="x-none"/>
              </w:rPr>
              <w:t>4:20 P</w:t>
            </w:r>
            <w:r w:rsidR="00020C04">
              <w:rPr>
                <w:lang w:bidi="x-none"/>
              </w:rPr>
              <w:t>M</w:t>
            </w:r>
          </w:p>
          <w:p w14:paraId="417AEDF6" w14:textId="4442462E" w:rsidR="00003347" w:rsidRDefault="00003347" w:rsidP="00251448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70EE" w14:textId="1A026DD0" w:rsidR="00003347" w:rsidRDefault="00264118" w:rsidP="00737697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30DA" w14:textId="421B549F" w:rsidR="00251448" w:rsidRDefault="00264118" w:rsidP="008705A2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251448">
              <w:rPr>
                <w:lang w:bidi="x-none"/>
              </w:rPr>
              <w:t xml:space="preserve"> </w:t>
            </w:r>
            <w:r w:rsidR="00251448" w:rsidRPr="008705A2">
              <w:rPr>
                <w:lang w:bidi="x-none"/>
              </w:rPr>
              <w:sym w:font="Symbol" w:char="F0B0"/>
            </w:r>
            <w:r w:rsidR="00251448">
              <w:rPr>
                <w:lang w:bidi="x-none"/>
              </w:rPr>
              <w:t>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598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061AD869" w14:textId="77777777" w:rsidTr="00264118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FFC7" w14:textId="0C2087FC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Wind Speed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698" w14:textId="60374929" w:rsidR="00A36B21" w:rsidRDefault="00A36B21" w:rsidP="00E7343C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2CA8" w14:textId="47A6AC92" w:rsidR="00A36B21" w:rsidRDefault="00A36B21" w:rsidP="00A36B21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842" w14:textId="4E52557E" w:rsidR="00A36B21" w:rsidRDefault="00A36B21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5627" w14:textId="1AC68E6B" w:rsidR="00A36B21" w:rsidRDefault="00A36B21" w:rsidP="008705A2">
            <w:pPr>
              <w:rPr>
                <w:lang w:bidi="x-none"/>
              </w:rPr>
            </w:pPr>
          </w:p>
        </w:tc>
      </w:tr>
      <w:tr w:rsidR="00C17134" w14:paraId="6C3E11AD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723" w14:textId="1B30FDD8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2CE2" w14:textId="46508778" w:rsidR="00C17134" w:rsidRDefault="00C17134" w:rsidP="00430B43">
            <w:pPr>
              <w:rPr>
                <w:lang w:bidi="x-none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CBC4" w14:textId="16AEADDC" w:rsidR="00430B43" w:rsidRDefault="00430B43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0D2B" w14:textId="43FE87DB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2B32" w14:textId="77777777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6C32DD11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04FF" w14:textId="50249110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AE3" w14:textId="4CD7EE2D" w:rsidR="00C17134" w:rsidRDefault="00432670" w:rsidP="00B92B2F">
            <w:pPr>
              <w:rPr>
                <w:lang w:bidi="x-none"/>
              </w:rPr>
            </w:pPr>
            <w:r>
              <w:rPr>
                <w:lang w:bidi="x-none"/>
              </w:rPr>
              <w:t>Clear</w:t>
            </w:r>
            <w:r w:rsidR="00B92B2F">
              <w:rPr>
                <w:lang w:bidi="x-none"/>
              </w:rPr>
              <w:t xml:space="preserve"> no rain</w:t>
            </w:r>
          </w:p>
        </w:tc>
        <w:tc>
          <w:tcPr>
            <w:tcW w:w="1461" w:type="dxa"/>
            <w:shd w:val="clear" w:color="auto" w:fill="auto"/>
          </w:tcPr>
          <w:p w14:paraId="14541E8D" w14:textId="77777777" w:rsidR="00C17134" w:rsidRDefault="00C17134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B0A8" w14:textId="1848623E" w:rsidR="00C17134" w:rsidRPr="00EE3CED" w:rsidRDefault="00EE3CED" w:rsidP="008705A2">
            <w:pPr>
              <w:rPr>
                <w:b/>
                <w:i/>
                <w:lang w:bidi="x-none"/>
              </w:rPr>
            </w:pPr>
            <w:r w:rsidRPr="00EE3CED">
              <w:rPr>
                <w:b/>
                <w:i/>
                <w:lang w:bidi="x-none"/>
              </w:rPr>
              <w:t xml:space="preserve">Water </w:t>
            </w:r>
            <w:r w:rsidR="00EF6B96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0807" w14:textId="400F3994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4BE48518" w14:textId="77777777" w:rsidTr="008705A2">
        <w:trPr>
          <w:trHeight w:val="4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BDFF" w14:textId="77777777" w:rsidR="00C17134" w:rsidRDefault="00C17134" w:rsidP="008705A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456" w14:textId="2ADA066E" w:rsidR="00C17134" w:rsidRDefault="000B7E53" w:rsidP="00B92B2F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for past 3 days. </w:t>
            </w:r>
            <w:r w:rsidR="00B92B2F">
              <w:rPr>
                <w:lang w:bidi="x-none"/>
              </w:rPr>
              <w:t>Cold</w:t>
            </w:r>
            <w:r>
              <w:rPr>
                <w:lang w:bidi="x-none"/>
              </w:rPr>
              <w:t xml:space="preserve"> </w:t>
            </w:r>
          </w:p>
        </w:tc>
      </w:tr>
      <w:tr w:rsidR="00C17134" w14:paraId="44711AFB" w14:textId="77777777" w:rsidTr="00264118">
        <w:trPr>
          <w:trHeight w:val="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B8FF" w14:textId="777777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5891" w14:textId="0FDB25F6" w:rsidR="00003347" w:rsidRDefault="00264118" w:rsidP="00A818CE">
            <w:pPr>
              <w:rPr>
                <w:lang w:bidi="x-none"/>
              </w:rPr>
            </w:pPr>
            <w:r>
              <w:rPr>
                <w:lang w:bidi="x-none"/>
              </w:rPr>
              <w:t>4:20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E06B" w14:textId="7B9239B2" w:rsidR="00003347" w:rsidRDefault="00C53C36" w:rsidP="0026411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64118">
              <w:rPr>
                <w:lang w:bidi="x-none"/>
              </w:rPr>
              <w:t>9</w:t>
            </w:r>
            <w:r w:rsidR="00C17134" w:rsidRPr="008705A2">
              <w:rPr>
                <w:lang w:bidi="x-none"/>
              </w:rPr>
              <w:sym w:font="Symbol" w:char="F0B0"/>
            </w:r>
            <w:r w:rsidR="00C17134">
              <w:rPr>
                <w:lang w:bidi="x-none"/>
              </w:rPr>
              <w:t>C</w:t>
            </w:r>
            <w:r w:rsidR="00264118">
              <w:rPr>
                <w:lang w:bidi="x-none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4" w14:textId="74690282" w:rsidR="00A818CE" w:rsidRDefault="00A818CE" w:rsidP="008705A2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B6F" w14:textId="11C23C16" w:rsidR="00C17134" w:rsidRDefault="00C17134" w:rsidP="008705A2">
            <w:pPr>
              <w:rPr>
                <w:lang w:bidi="x-none"/>
              </w:rPr>
            </w:pPr>
          </w:p>
        </w:tc>
      </w:tr>
      <w:tr w:rsidR="00C17134" w14:paraId="1DDAD17F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A1A78" w14:textId="7ED01677" w:rsidR="00C17134" w:rsidRPr="008705A2" w:rsidRDefault="00C17134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Turbidity</w:t>
            </w:r>
            <w:r w:rsidR="00147775">
              <w:rPr>
                <w:b/>
                <w:i/>
                <w:lang w:bidi="x-none"/>
              </w:rPr>
              <w:t xml:space="preserve"> – long sight tube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A48" w14:textId="6A3B7710" w:rsidR="009C1375" w:rsidRDefault="00264118" w:rsidP="008705A2">
            <w:pPr>
              <w:rPr>
                <w:lang w:bidi="x-none"/>
              </w:rPr>
            </w:pPr>
            <w:r>
              <w:rPr>
                <w:lang w:bidi="x-none"/>
              </w:rPr>
              <w:t xml:space="preserve">4:20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DFC" w14:textId="06538AFD" w:rsidR="009C1375" w:rsidRDefault="00264118" w:rsidP="008705A2">
            <w:pPr>
              <w:rPr>
                <w:lang w:bidi="x-none"/>
              </w:rPr>
            </w:pPr>
            <w:r>
              <w:rPr>
                <w:lang w:bidi="x-none"/>
              </w:rPr>
              <w:t>70 cm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C676" w14:textId="593F5893" w:rsidR="00A17343" w:rsidRDefault="00A17343" w:rsidP="009C1375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7581" w14:textId="1A37471D" w:rsidR="00C17134" w:rsidRDefault="00C17134" w:rsidP="00A17343">
            <w:pPr>
              <w:rPr>
                <w:lang w:bidi="x-none"/>
              </w:rPr>
            </w:pPr>
          </w:p>
        </w:tc>
      </w:tr>
      <w:tr w:rsidR="00273079" w14:paraId="0608417C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F68A" w14:textId="4C3CEE7B" w:rsidR="00273079" w:rsidRPr="008705A2" w:rsidRDefault="00273079" w:rsidP="008705A2">
            <w:pPr>
              <w:rPr>
                <w:b/>
                <w:i/>
                <w:lang w:bidi="x-none"/>
              </w:rPr>
            </w:pPr>
            <w:r w:rsidRPr="008705A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DB1C" w14:textId="4D1D80FD" w:rsidR="00273079" w:rsidRPr="00CF51AB" w:rsidRDefault="00273079" w:rsidP="008705A2">
            <w:pPr>
              <w:rPr>
                <w:b/>
                <w:lang w:bidi="x-none"/>
              </w:rPr>
            </w:pPr>
            <w:r w:rsidRPr="00CF51AB">
              <w:rPr>
                <w:b/>
                <w:lang w:bidi="x-none"/>
              </w:rPr>
              <w:t xml:space="preserve">Time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5E1" w14:textId="4351C60C" w:rsidR="00273079" w:rsidRPr="00CF51AB" w:rsidRDefault="00273079" w:rsidP="008705A2">
            <w:pPr>
              <w:rPr>
                <w:b/>
                <w:lang w:bidi="x-none"/>
              </w:rPr>
            </w:pPr>
            <w:proofErr w:type="gramStart"/>
            <w:r w:rsidRPr="00CF51AB">
              <w:rPr>
                <w:b/>
                <w:lang w:bidi="x-none"/>
              </w:rPr>
              <w:t>ppm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F83C" w14:textId="61143070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410" w14:textId="5E931F1D" w:rsidR="00273079" w:rsidRPr="00CF51AB" w:rsidRDefault="00273079" w:rsidP="008705A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 Sat</w:t>
            </w:r>
          </w:p>
        </w:tc>
      </w:tr>
      <w:tr w:rsidR="00273079" w14:paraId="3FD2301A" w14:textId="77777777" w:rsidTr="00B92B2F">
        <w:trPr>
          <w:trHeight w:val="43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72A" w14:textId="7FE02C03" w:rsidR="00273079" w:rsidRDefault="00273079" w:rsidP="00CF51A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556A" w14:textId="562C087A" w:rsidR="00D571E2" w:rsidRDefault="00264118" w:rsidP="00B20CDA">
            <w:pPr>
              <w:rPr>
                <w:lang w:bidi="x-none"/>
              </w:rPr>
            </w:pPr>
            <w:r>
              <w:rPr>
                <w:lang w:bidi="x-none"/>
              </w:rPr>
              <w:t>4:20 P</w:t>
            </w:r>
            <w:r w:rsidR="00273079">
              <w:rPr>
                <w:lang w:bidi="x-none"/>
              </w:rPr>
              <w:t>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F8F8" w14:textId="4B7B39F3" w:rsidR="00D571E2" w:rsidRDefault="00264118" w:rsidP="008705A2">
            <w:pPr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07AF" w14:textId="33BC6743" w:rsidR="00D571E2" w:rsidRDefault="00C53C36" w:rsidP="008705A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64118">
              <w:rPr>
                <w:lang w:bidi="x-none"/>
              </w:rPr>
              <w:t>9</w:t>
            </w:r>
            <w:r w:rsidR="00D571E2" w:rsidRPr="008705A2">
              <w:rPr>
                <w:lang w:bidi="x-none"/>
              </w:rPr>
              <w:sym w:font="Symbol" w:char="F0B0"/>
            </w:r>
            <w:r w:rsidR="00D571E2">
              <w:rPr>
                <w:lang w:bidi="x-none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A2E" w14:textId="6770F22D" w:rsidR="00D571E2" w:rsidRDefault="00C53C36" w:rsidP="008705A2">
            <w:pPr>
              <w:rPr>
                <w:lang w:bidi="x-none"/>
              </w:rPr>
            </w:pPr>
            <w:r>
              <w:rPr>
                <w:lang w:bidi="x-none"/>
              </w:rPr>
              <w:t>95%</w:t>
            </w:r>
          </w:p>
        </w:tc>
      </w:tr>
      <w:tr w:rsidR="00C17134" w14:paraId="0AA2FCA1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493E" w14:textId="53790B3D" w:rsidR="00C17134" w:rsidRDefault="00C17134" w:rsidP="008705A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B92B2F">
              <w:rPr>
                <w:lang w:bidi="x-none"/>
              </w:rPr>
              <w:t xml:space="preserve"> - </w:t>
            </w:r>
            <w:r w:rsidR="00040CCB">
              <w:rPr>
                <w:lang w:bidi="x-none"/>
              </w:rPr>
              <w:t>meter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4BFE" w14:textId="7021B8A7" w:rsidR="001665A4" w:rsidRDefault="00B92B2F" w:rsidP="00402C5D">
            <w:pPr>
              <w:rPr>
                <w:lang w:bidi="x-none"/>
              </w:rPr>
            </w:pPr>
            <w:r>
              <w:rPr>
                <w:lang w:bidi="x-none"/>
              </w:rPr>
              <w:t>4:20</w:t>
            </w:r>
            <w:r w:rsidR="000B0D4A">
              <w:rPr>
                <w:lang w:bidi="x-none"/>
              </w:rPr>
              <w:t xml:space="preserve"> PM</w:t>
            </w:r>
            <w:r w:rsidR="00402C5D">
              <w:rPr>
                <w:lang w:bidi="x-none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2539" w14:textId="4E50DF01" w:rsidR="00402C5D" w:rsidRDefault="00B92B2F" w:rsidP="00B92B2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6D4" w14:textId="5F47B78E" w:rsidR="0009514F" w:rsidRDefault="0009514F" w:rsidP="00A17343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A28F" w14:textId="77777777" w:rsidR="001665A4" w:rsidRDefault="001665A4" w:rsidP="008705A2">
            <w:pPr>
              <w:rPr>
                <w:lang w:bidi="x-none"/>
              </w:rPr>
            </w:pPr>
          </w:p>
        </w:tc>
      </w:tr>
      <w:tr w:rsidR="00545144" w14:paraId="74E9B9D0" w14:textId="77777777" w:rsidTr="0026411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6615" w14:textId="13962955" w:rsidR="00545144" w:rsidRDefault="00B92B2F" w:rsidP="00B92B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0561" w14:textId="73007041" w:rsidR="0001074A" w:rsidRDefault="00B92B2F" w:rsidP="00040CCB">
            <w:pPr>
              <w:rPr>
                <w:lang w:bidi="x-none"/>
              </w:rPr>
            </w:pPr>
            <w:r>
              <w:rPr>
                <w:lang w:bidi="x-none"/>
              </w:rPr>
              <w:t>4:20 PM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143C" w14:textId="298CD4A5" w:rsidR="00AB4C8C" w:rsidRDefault="00B92B2F" w:rsidP="00326760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F801D2">
              <w:rPr>
                <w:lang w:bidi="x-none"/>
              </w:rPr>
              <w:t xml:space="preserve"> </w:t>
            </w:r>
            <w:proofErr w:type="spellStart"/>
            <w:r w:rsidR="00F801D2">
              <w:rPr>
                <w:lang w:bidi="x-none"/>
              </w:rPr>
              <w:t>ppt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BE7" w14:textId="31B8D6A5" w:rsidR="00AB4C8C" w:rsidRDefault="00AB4C8C" w:rsidP="00B51E07">
            <w:pPr>
              <w:rPr>
                <w:lang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690C" w14:textId="11AE2D5C" w:rsidR="00AB4C8C" w:rsidRDefault="00AB4C8C" w:rsidP="00A36B21">
            <w:pPr>
              <w:rPr>
                <w:lang w:bidi="x-none"/>
              </w:rPr>
            </w:pPr>
          </w:p>
        </w:tc>
      </w:tr>
    </w:tbl>
    <w:p w14:paraId="0456B3F0" w14:textId="7B42E556" w:rsidR="004078D5" w:rsidRPr="003B17F4" w:rsidRDefault="004078D5" w:rsidP="00153711">
      <w:pPr>
        <w:rPr>
          <w:b/>
          <w:i/>
        </w:rPr>
      </w:pPr>
    </w:p>
    <w:sectPr w:rsidR="004078D5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3347"/>
    <w:rsid w:val="0001074A"/>
    <w:rsid w:val="00020C04"/>
    <w:rsid w:val="00040CCB"/>
    <w:rsid w:val="000446C5"/>
    <w:rsid w:val="000471AE"/>
    <w:rsid w:val="00090F8F"/>
    <w:rsid w:val="0009514F"/>
    <w:rsid w:val="00097550"/>
    <w:rsid w:val="000B0D4A"/>
    <w:rsid w:val="000B7E53"/>
    <w:rsid w:val="000D518A"/>
    <w:rsid w:val="000F58D7"/>
    <w:rsid w:val="001439A4"/>
    <w:rsid w:val="00145215"/>
    <w:rsid w:val="00147775"/>
    <w:rsid w:val="00153711"/>
    <w:rsid w:val="001640CF"/>
    <w:rsid w:val="001665A4"/>
    <w:rsid w:val="001C2E76"/>
    <w:rsid w:val="001E0C39"/>
    <w:rsid w:val="002363B1"/>
    <w:rsid w:val="00251448"/>
    <w:rsid w:val="00261BD7"/>
    <w:rsid w:val="00264118"/>
    <w:rsid w:val="00273079"/>
    <w:rsid w:val="00285DF7"/>
    <w:rsid w:val="00290EF9"/>
    <w:rsid w:val="00293D03"/>
    <w:rsid w:val="002A2947"/>
    <w:rsid w:val="002C0C0D"/>
    <w:rsid w:val="002C590B"/>
    <w:rsid w:val="00306487"/>
    <w:rsid w:val="00326760"/>
    <w:rsid w:val="0036071C"/>
    <w:rsid w:val="00371B28"/>
    <w:rsid w:val="00372494"/>
    <w:rsid w:val="0039284B"/>
    <w:rsid w:val="00394969"/>
    <w:rsid w:val="003A3113"/>
    <w:rsid w:val="003B17F4"/>
    <w:rsid w:val="003B1924"/>
    <w:rsid w:val="003C3F31"/>
    <w:rsid w:val="003E655D"/>
    <w:rsid w:val="003F6822"/>
    <w:rsid w:val="00402C5D"/>
    <w:rsid w:val="004078D5"/>
    <w:rsid w:val="004117E6"/>
    <w:rsid w:val="00417C73"/>
    <w:rsid w:val="00417DD5"/>
    <w:rsid w:val="00430B43"/>
    <w:rsid w:val="00432670"/>
    <w:rsid w:val="00533955"/>
    <w:rsid w:val="00545144"/>
    <w:rsid w:val="005500C4"/>
    <w:rsid w:val="005B7403"/>
    <w:rsid w:val="005C48E0"/>
    <w:rsid w:val="005D72AC"/>
    <w:rsid w:val="005E28D5"/>
    <w:rsid w:val="00637F74"/>
    <w:rsid w:val="00651392"/>
    <w:rsid w:val="00674041"/>
    <w:rsid w:val="00694179"/>
    <w:rsid w:val="00694A17"/>
    <w:rsid w:val="006B53F3"/>
    <w:rsid w:val="007064D7"/>
    <w:rsid w:val="0071437F"/>
    <w:rsid w:val="00714E79"/>
    <w:rsid w:val="00737697"/>
    <w:rsid w:val="0079117E"/>
    <w:rsid w:val="00795B6E"/>
    <w:rsid w:val="007965FB"/>
    <w:rsid w:val="00803C41"/>
    <w:rsid w:val="00821240"/>
    <w:rsid w:val="008705A2"/>
    <w:rsid w:val="008F2EA1"/>
    <w:rsid w:val="008F63E6"/>
    <w:rsid w:val="00906E71"/>
    <w:rsid w:val="00934A97"/>
    <w:rsid w:val="0097085F"/>
    <w:rsid w:val="009C1375"/>
    <w:rsid w:val="009F1E82"/>
    <w:rsid w:val="00A07809"/>
    <w:rsid w:val="00A17343"/>
    <w:rsid w:val="00A30AEA"/>
    <w:rsid w:val="00A36B21"/>
    <w:rsid w:val="00A818CE"/>
    <w:rsid w:val="00A84E83"/>
    <w:rsid w:val="00AA6B32"/>
    <w:rsid w:val="00AB3E9C"/>
    <w:rsid w:val="00AB4C8C"/>
    <w:rsid w:val="00AF0B9E"/>
    <w:rsid w:val="00AF78F7"/>
    <w:rsid w:val="00B17340"/>
    <w:rsid w:val="00B173A7"/>
    <w:rsid w:val="00B20CDA"/>
    <w:rsid w:val="00B32A36"/>
    <w:rsid w:val="00B34B33"/>
    <w:rsid w:val="00B51E07"/>
    <w:rsid w:val="00B55BD2"/>
    <w:rsid w:val="00B57189"/>
    <w:rsid w:val="00B92B2F"/>
    <w:rsid w:val="00BC54AF"/>
    <w:rsid w:val="00C15BEE"/>
    <w:rsid w:val="00C17134"/>
    <w:rsid w:val="00C30A46"/>
    <w:rsid w:val="00C3617F"/>
    <w:rsid w:val="00C5227E"/>
    <w:rsid w:val="00C53C36"/>
    <w:rsid w:val="00C571E1"/>
    <w:rsid w:val="00C5748C"/>
    <w:rsid w:val="00C66D8C"/>
    <w:rsid w:val="00C704E7"/>
    <w:rsid w:val="00C74EFC"/>
    <w:rsid w:val="00CB54BB"/>
    <w:rsid w:val="00CF51AB"/>
    <w:rsid w:val="00D05DD3"/>
    <w:rsid w:val="00D52BAC"/>
    <w:rsid w:val="00D5695C"/>
    <w:rsid w:val="00D571E2"/>
    <w:rsid w:val="00DA0129"/>
    <w:rsid w:val="00E131AE"/>
    <w:rsid w:val="00E24177"/>
    <w:rsid w:val="00E7343C"/>
    <w:rsid w:val="00E8619F"/>
    <w:rsid w:val="00EC7667"/>
    <w:rsid w:val="00EE3CED"/>
    <w:rsid w:val="00EF6B96"/>
    <w:rsid w:val="00F17B1C"/>
    <w:rsid w:val="00F33A87"/>
    <w:rsid w:val="00F801D2"/>
    <w:rsid w:val="00F9232B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E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1090</CharactersWithSpaces>
  <SharedDoc>false</SharedDoc>
  <HLinks>
    <vt:vector size="12" baseType="variant">
      <vt:variant>
        <vt:i4>4522089</vt:i4>
      </vt:variant>
      <vt:variant>
        <vt:i4>2287</vt:i4>
      </vt:variant>
      <vt:variant>
        <vt:i4>1025</vt:i4>
      </vt:variant>
      <vt:variant>
        <vt:i4>1</vt:i4>
      </vt:variant>
      <vt:variant>
        <vt:lpwstr>Pier84_Refractometer</vt:lpwstr>
      </vt:variant>
      <vt:variant>
        <vt:lpwstr/>
      </vt:variant>
      <vt:variant>
        <vt:i4>524375</vt:i4>
      </vt:variant>
      <vt:variant>
        <vt:i4>2289</vt:i4>
      </vt:variant>
      <vt:variant>
        <vt:i4>1026</vt:i4>
      </vt:variant>
      <vt:variant>
        <vt:i4>1</vt:i4>
      </vt:variant>
      <vt:variant>
        <vt:lpwstr>Pier84_2DayintheLife4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dc:description/>
  <cp:lastModifiedBy>Margie Turrin</cp:lastModifiedBy>
  <cp:revision>9</cp:revision>
  <cp:lastPrinted>2015-11-03T23:53:00Z</cp:lastPrinted>
  <dcterms:created xsi:type="dcterms:W3CDTF">2016-01-02T13:15:00Z</dcterms:created>
  <dcterms:modified xsi:type="dcterms:W3CDTF">2016-01-02T23:11:00Z</dcterms:modified>
</cp:coreProperties>
</file>