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3DFD16C4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934A97">
        <w:rPr>
          <w:b/>
        </w:rPr>
        <w:t>Life of the Hudson River 10/20/15</w:t>
      </w:r>
      <w:r w:rsidR="00C17134" w:rsidRPr="003B17F4">
        <w:rPr>
          <w:b/>
        </w:rPr>
        <w:t xml:space="preserve"> Data</w:t>
      </w:r>
    </w:p>
    <w:p w14:paraId="2F74281C" w14:textId="326C045E" w:rsidR="00C17134" w:rsidRPr="003B17F4" w:rsidRDefault="00B56CDB" w:rsidP="00C17134">
      <w:pPr>
        <w:jc w:val="center"/>
        <w:rPr>
          <w:b/>
        </w:rPr>
      </w:pPr>
      <w:r>
        <w:rPr>
          <w:b/>
        </w:rPr>
        <w:t>RIVER MILE 9</w:t>
      </w:r>
    </w:p>
    <w:p w14:paraId="163377D7" w14:textId="5180C36E" w:rsidR="00C17134" w:rsidRPr="003B17F4" w:rsidRDefault="00C62E3B" w:rsidP="00C17134">
      <w:pPr>
        <w:jc w:val="center"/>
        <w:rPr>
          <w:b/>
        </w:rPr>
      </w:pPr>
      <w:r>
        <w:rPr>
          <w:b/>
        </w:rPr>
        <w:t>West Harlem Piers @ 125</w:t>
      </w:r>
      <w:r w:rsidRPr="00C62E3B">
        <w:rPr>
          <w:b/>
          <w:vertAlign w:val="superscript"/>
        </w:rPr>
        <w:t>th</w:t>
      </w:r>
      <w:r>
        <w:rPr>
          <w:b/>
        </w:rPr>
        <w:t xml:space="preserve"> street</w:t>
      </w:r>
    </w:p>
    <w:p w14:paraId="6A50701C" w14:textId="526A459F" w:rsidR="00285DF7" w:rsidRDefault="00C62E3B" w:rsidP="00285DF7">
      <w:pPr>
        <w:jc w:val="center"/>
        <w:rPr>
          <w:b/>
        </w:rPr>
      </w:pPr>
      <w:r>
        <w:rPr>
          <w:b/>
        </w:rPr>
        <w:t>Ben Raikes</w:t>
      </w:r>
      <w:r w:rsidR="00285DF7">
        <w:rPr>
          <w:b/>
        </w:rPr>
        <w:t xml:space="preserve">, </w:t>
      </w:r>
      <w:r>
        <w:rPr>
          <w:b/>
        </w:rPr>
        <w:t xml:space="preserve">The School at Columbia, 55 </w:t>
      </w:r>
      <w:r w:rsidR="00BD42A2">
        <w:rPr>
          <w:b/>
        </w:rPr>
        <w:t xml:space="preserve">students </w:t>
      </w:r>
      <w:r>
        <w:rPr>
          <w:b/>
        </w:rPr>
        <w:t>6</w:t>
      </w:r>
      <w:r w:rsidR="00BD42A2" w:rsidRPr="00BD42A2">
        <w:rPr>
          <w:b/>
          <w:vertAlign w:val="superscript"/>
        </w:rPr>
        <w:t>th</w:t>
      </w:r>
      <w:r>
        <w:rPr>
          <w:b/>
        </w:rPr>
        <w:t xml:space="preserve"> grade, 8</w:t>
      </w:r>
      <w:r w:rsidR="00BD42A2">
        <w:rPr>
          <w:b/>
        </w:rPr>
        <w:t xml:space="preserve"> adults </w:t>
      </w:r>
    </w:p>
    <w:p w14:paraId="05ECDFFB" w14:textId="60F6D575" w:rsidR="00C62E3B" w:rsidRPr="00285DF7" w:rsidRDefault="00C62E3B" w:rsidP="00285DF7">
      <w:pPr>
        <w:jc w:val="center"/>
        <w:rPr>
          <w:b/>
        </w:rPr>
      </w:pPr>
      <w:proofErr w:type="spellStart"/>
      <w:proofErr w:type="gramStart"/>
      <w:r>
        <w:rPr>
          <w:b/>
        </w:rPr>
        <w:t>Lat</w:t>
      </w:r>
      <w:proofErr w:type="spellEnd"/>
      <w:r>
        <w:rPr>
          <w:b/>
        </w:rPr>
        <w:t xml:space="preserve">  40.8198</w:t>
      </w:r>
      <w:proofErr w:type="gramEnd"/>
      <w:r>
        <w:rPr>
          <w:b/>
        </w:rPr>
        <w:t>, Lon. -73.9606</w:t>
      </w:r>
    </w:p>
    <w:p w14:paraId="2E163716" w14:textId="7867C7B0" w:rsidR="00B173A7" w:rsidRPr="003B17F4" w:rsidRDefault="00B173A7" w:rsidP="00BD42A2">
      <w:pPr>
        <w:jc w:val="center"/>
        <w:rPr>
          <w:b/>
        </w:rPr>
      </w:pPr>
    </w:p>
    <w:p w14:paraId="54524390" w14:textId="01ED2BEC" w:rsidR="00C17134" w:rsidRPr="008B396C" w:rsidRDefault="00C17134" w:rsidP="00C17134">
      <w:r w:rsidRPr="003B17F4">
        <w:rPr>
          <w:b/>
        </w:rPr>
        <w:t xml:space="preserve">Location: </w:t>
      </w:r>
      <w:r w:rsidR="00BD42A2">
        <w:t>Pier 125</w:t>
      </w:r>
      <w:r w:rsidRPr="008B396C">
        <w:t xml:space="preserve">, </w:t>
      </w:r>
      <w:r w:rsidR="00020C04">
        <w:t xml:space="preserve">is </w:t>
      </w:r>
      <w:r w:rsidRPr="008B396C">
        <w:t>an educati</w:t>
      </w:r>
      <w:r w:rsidR="00020C04">
        <w:t>onal pier used</w:t>
      </w:r>
      <w:r w:rsidR="007A36B3">
        <w:t xml:space="preserve"> for boating and </w:t>
      </w:r>
      <w:r w:rsidRPr="008B396C">
        <w:t xml:space="preserve">fishing </w:t>
      </w:r>
    </w:p>
    <w:p w14:paraId="72F6DE53" w14:textId="7AD759B2" w:rsidR="00C17134" w:rsidRPr="003B17F4" w:rsidRDefault="00C17134" w:rsidP="00C17134">
      <w:r w:rsidRPr="003B17F4">
        <w:rPr>
          <w:b/>
        </w:rPr>
        <w:t xml:space="preserve">Area: </w:t>
      </w:r>
      <w:r w:rsidR="007A36B3">
        <w:t>Pier –sampled at mid pier away from street and bulkhead</w:t>
      </w:r>
    </w:p>
    <w:p w14:paraId="03BC0F64" w14:textId="1AD45557" w:rsidR="00020C04" w:rsidRDefault="00C17134" w:rsidP="00C17134">
      <w:r w:rsidRPr="003B17F4">
        <w:rPr>
          <w:b/>
        </w:rPr>
        <w:t xml:space="preserve">Surrounding Land Use: </w:t>
      </w:r>
      <w:r w:rsidR="007A36B3">
        <w:t xml:space="preserve">100% </w:t>
      </w:r>
      <w:r w:rsidR="00533955">
        <w:t>Industrial Commercial</w:t>
      </w:r>
    </w:p>
    <w:p w14:paraId="60A71EE8" w14:textId="391ECF61" w:rsidR="00C17134" w:rsidRPr="00970BAE" w:rsidRDefault="00C17134" w:rsidP="00C17134">
      <w:r w:rsidRPr="00970BAE">
        <w:rPr>
          <w:b/>
        </w:rPr>
        <w:t xml:space="preserve">Sampling Site: </w:t>
      </w:r>
      <w:r w:rsidRPr="00970BAE">
        <w:t>Recreational pier – rocks near the edge, banks altered</w:t>
      </w:r>
      <w:r w:rsidR="00EE3CED">
        <w:t xml:space="preserve"> – all hard edged</w:t>
      </w:r>
      <w:r w:rsidR="007A36B3">
        <w:t xml:space="preserve"> concrete bulkhead, vegetation</w:t>
      </w:r>
    </w:p>
    <w:p w14:paraId="3525744D" w14:textId="77777777" w:rsidR="00C17134" w:rsidRDefault="00C17134" w:rsidP="00C17134">
      <w:r w:rsidRPr="00970BAE">
        <w:rPr>
          <w:b/>
        </w:rPr>
        <w:t xml:space="preserve">Plants in area: </w:t>
      </w:r>
      <w:r w:rsidR="001665A4">
        <w:t>No plants</w:t>
      </w:r>
    </w:p>
    <w:p w14:paraId="530B7BC9" w14:textId="6E069ADF" w:rsidR="00533955" w:rsidRPr="00970BAE" w:rsidRDefault="00533955" w:rsidP="00C17134">
      <w:r w:rsidRPr="00533955">
        <w:rPr>
          <w:b/>
        </w:rPr>
        <w:t>Water:</w:t>
      </w:r>
      <w:r>
        <w:t xml:space="preserve"> Calm</w:t>
      </w:r>
      <w:r w:rsidR="007A36B3">
        <w:t xml:space="preserve"> but sometimes choppy</w:t>
      </w:r>
    </w:p>
    <w:p w14:paraId="78EB8F14" w14:textId="77777777" w:rsidR="00C17134" w:rsidRDefault="00C17134"/>
    <w:tbl>
      <w:tblPr>
        <w:tblpPr w:leftFromText="180" w:rightFromText="180" w:vertAnchor="text" w:tblpX="828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228"/>
        <w:gridCol w:w="243"/>
        <w:gridCol w:w="1581"/>
        <w:gridCol w:w="1407"/>
        <w:gridCol w:w="1429"/>
      </w:tblGrid>
      <w:tr w:rsidR="00C17134" w14:paraId="55064230" w14:textId="77777777" w:rsidTr="008D2584"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C17134" w14:paraId="7B0AABD2" w14:textId="77777777" w:rsidTr="008D2584">
        <w:trPr>
          <w:trHeight w:val="22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6D76F5C" w14:textId="77777777" w:rsidTr="008D2584">
        <w:trPr>
          <w:trHeight w:val="40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41D9" w14:textId="09AB340F" w:rsidR="00C17134" w:rsidRDefault="007E75B7" w:rsidP="00E7343C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417AEDF6" w14:textId="72653C3B" w:rsidR="00003347" w:rsidRDefault="007E75B7" w:rsidP="00C050FB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BED3" w14:textId="2AF44172" w:rsidR="00C17134" w:rsidRDefault="007E75B7" w:rsidP="008705A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583070EE" w14:textId="17CBE2FA" w:rsidR="00003347" w:rsidRDefault="007E75B7" w:rsidP="00737697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E7343C" w:rsidRPr="008705A2">
              <w:rPr>
                <w:lang w:bidi="x-none"/>
              </w:rPr>
              <w:sym w:font="Symbol" w:char="F0B0"/>
            </w:r>
            <w:r w:rsidR="00E7343C">
              <w:rPr>
                <w:lang w:bidi="x-none"/>
              </w:rPr>
              <w:t>C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30DA" w14:textId="03CF4054" w:rsidR="00C050FB" w:rsidRDefault="00C050FB" w:rsidP="008705A2">
            <w:pPr>
              <w:rPr>
                <w:lang w:bidi="x-non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061AD869" w14:textId="77777777" w:rsidTr="008D2584">
        <w:trPr>
          <w:trHeight w:val="40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1A85FED3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698" w14:textId="4FA36E6C" w:rsidR="00A36B21" w:rsidRDefault="00836146" w:rsidP="00836146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2C5239">
              <w:rPr>
                <w:lang w:bidi="x-none"/>
              </w:rPr>
              <w:t xml:space="preserve"> AM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2CA8" w14:textId="4A3954E1" w:rsidR="00A36B21" w:rsidRDefault="00836146" w:rsidP="00416423">
            <w:pPr>
              <w:rPr>
                <w:lang w:bidi="x-none"/>
              </w:rPr>
            </w:pPr>
            <w:r>
              <w:rPr>
                <w:lang w:bidi="x-none"/>
              </w:rPr>
              <w:t>8 mph</w:t>
            </w:r>
            <w:r w:rsidR="00090651">
              <w:rPr>
                <w:lang w:bidi="x-none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42" w14:textId="1FC0194C" w:rsidR="00A36B21" w:rsidRDefault="00836146" w:rsidP="008705A2">
            <w:pPr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627" w14:textId="03278FB1" w:rsidR="00A36B21" w:rsidRDefault="00A36B21" w:rsidP="008705A2">
            <w:pPr>
              <w:rPr>
                <w:lang w:bidi="x-none"/>
              </w:rPr>
            </w:pPr>
          </w:p>
        </w:tc>
      </w:tr>
      <w:tr w:rsidR="00C17134" w14:paraId="6C3E11AD" w14:textId="77777777" w:rsidTr="008D258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1B30FDD8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CE2" w14:textId="026C5658" w:rsidR="00C17134" w:rsidRDefault="00C17134" w:rsidP="00430B43">
            <w:pPr>
              <w:rPr>
                <w:lang w:bidi="x-none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06A70D00" w:rsidR="00430B43" w:rsidRDefault="00430B43" w:rsidP="002C5239">
            <w:pPr>
              <w:rPr>
                <w:lang w:bidi="x-none"/>
              </w:rPr>
            </w:pPr>
            <w:r>
              <w:rPr>
                <w:lang w:bidi="x-none"/>
              </w:rPr>
              <w:t xml:space="preserve">Clear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51AA7ADC" w:rsidR="00C17134" w:rsidRDefault="00430B43" w:rsidP="002C5239">
            <w:pPr>
              <w:rPr>
                <w:lang w:bidi="x-none"/>
              </w:rPr>
            </w:pPr>
            <w:r>
              <w:rPr>
                <w:lang w:bidi="x-none"/>
              </w:rPr>
              <w:t xml:space="preserve">&lt;25% cloud cover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6C32DD11" w14:textId="77777777" w:rsidTr="008D258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50249110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11390E44" w:rsidR="00C17134" w:rsidRDefault="00432670" w:rsidP="008705A2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  <w:r w:rsidR="007E75B7">
              <w:rPr>
                <w:lang w:bidi="x-none"/>
              </w:rPr>
              <w:t>, no rain</w:t>
            </w:r>
          </w:p>
        </w:tc>
        <w:tc>
          <w:tcPr>
            <w:tcW w:w="1581" w:type="dxa"/>
            <w:shd w:val="clear" w:color="auto" w:fill="auto"/>
          </w:tcPr>
          <w:p w14:paraId="14541E8D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52BB815B" w:rsidR="00C17134" w:rsidRDefault="00836146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</w:tr>
      <w:tr w:rsidR="00C17134" w14:paraId="4BE48518" w14:textId="77777777" w:rsidTr="008D2584">
        <w:trPr>
          <w:trHeight w:val="44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525522FD" w:rsidR="00C17134" w:rsidRDefault="002C5239" w:rsidP="002C5239">
            <w:pPr>
              <w:rPr>
                <w:lang w:bidi="x-none"/>
              </w:rPr>
            </w:pPr>
            <w:r>
              <w:rPr>
                <w:lang w:bidi="x-none"/>
              </w:rPr>
              <w:t>Cold</w:t>
            </w:r>
            <w:r w:rsidR="002557D5">
              <w:rPr>
                <w:lang w:bidi="x-none"/>
              </w:rPr>
              <w:t xml:space="preserve"> no rain</w:t>
            </w:r>
          </w:p>
        </w:tc>
      </w:tr>
      <w:tr w:rsidR="00C17134" w14:paraId="44711AFB" w14:textId="77777777" w:rsidTr="008D2584">
        <w:trPr>
          <w:trHeight w:val="9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D883" w14:textId="1778A666" w:rsidR="009612C9" w:rsidRPr="009612C9" w:rsidRDefault="009612C9" w:rsidP="009612C9">
            <w:pPr>
              <w:rPr>
                <w:b/>
              </w:rPr>
            </w:pPr>
            <w:r>
              <w:t>8:34</w:t>
            </w:r>
            <w:r w:rsidR="00E7343C">
              <w:t xml:space="preserve"> AM</w:t>
            </w:r>
          </w:p>
          <w:p w14:paraId="63995891" w14:textId="62976E62" w:rsidR="00003347" w:rsidRDefault="00003347" w:rsidP="00E7343C">
            <w:pPr>
              <w:rPr>
                <w:lang w:bidi="x-none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98CE" w14:textId="04CC80FA" w:rsidR="00C17134" w:rsidRDefault="009612C9" w:rsidP="008705A2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03D4FA7A" w14:textId="6F782C0E" w:rsidR="00C17134" w:rsidRDefault="009612C9" w:rsidP="00B20CDA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2BDDE06B" w14:textId="798CAC38" w:rsidR="00003347" w:rsidRDefault="009612C9" w:rsidP="009612C9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A94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75AC" w14:textId="7B54A6B7" w:rsidR="009612C9" w:rsidRDefault="009612C9" w:rsidP="009612C9">
            <w:pPr>
              <w:rPr>
                <w:lang w:bidi="x-none"/>
              </w:rPr>
            </w:pPr>
            <w:r>
              <w:rPr>
                <w:lang w:bidi="x-none"/>
              </w:rPr>
              <w:t>Average 13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A297B6F" w14:textId="42C3FFAD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1DDAD17F" w14:textId="77777777" w:rsidTr="008D258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D7DD" w14:textId="3113DD22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  <w:p w14:paraId="1A7A1A78" w14:textId="1278D8CE" w:rsidR="00C17134" w:rsidRPr="008705A2" w:rsidRDefault="00E67A9F" w:rsidP="008705A2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Secchi</w:t>
            </w:r>
            <w:proofErr w:type="spellEnd"/>
            <w:r>
              <w:rPr>
                <w:b/>
                <w:i/>
                <w:lang w:bidi="x-none"/>
              </w:rPr>
              <w:t xml:space="preserve"> </w:t>
            </w:r>
            <w:r w:rsidR="00A17343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379F" w14:textId="418F27A1" w:rsidR="00C17134" w:rsidRDefault="00E67A9F" w:rsidP="008705A2">
            <w:pPr>
              <w:rPr>
                <w:lang w:bidi="x-none"/>
              </w:rPr>
            </w:pPr>
            <w:r>
              <w:rPr>
                <w:lang w:bidi="x-none"/>
              </w:rPr>
              <w:t>8:30</w:t>
            </w:r>
            <w:r w:rsidR="00B20CDA">
              <w:rPr>
                <w:lang w:bidi="x-none"/>
              </w:rPr>
              <w:t xml:space="preserve"> AM</w:t>
            </w:r>
          </w:p>
          <w:p w14:paraId="5BA0BA48" w14:textId="2BF0325E" w:rsidR="009C1375" w:rsidRDefault="009C1375" w:rsidP="008705A2">
            <w:pPr>
              <w:rPr>
                <w:lang w:bidi="x-none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F67B" w14:textId="77777777" w:rsidR="009C1375" w:rsidRDefault="00E67A9F" w:rsidP="008705A2">
            <w:pPr>
              <w:rPr>
                <w:lang w:bidi="x-none"/>
              </w:rPr>
            </w:pPr>
            <w:r>
              <w:rPr>
                <w:lang w:bidi="x-none"/>
              </w:rPr>
              <w:t>90 cm</w:t>
            </w:r>
          </w:p>
          <w:p w14:paraId="11598854" w14:textId="77777777" w:rsidR="00E67A9F" w:rsidRDefault="00E67A9F" w:rsidP="008705A2">
            <w:pPr>
              <w:rPr>
                <w:lang w:bidi="x-none"/>
              </w:rPr>
            </w:pPr>
          </w:p>
          <w:p w14:paraId="59423DFC" w14:textId="41221986" w:rsidR="00E67A9F" w:rsidRDefault="00E67A9F" w:rsidP="008705A2">
            <w:pPr>
              <w:rPr>
                <w:lang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676" w14:textId="7ED77C51" w:rsidR="00A17343" w:rsidRPr="00E67A9F" w:rsidRDefault="00A17343" w:rsidP="009C1375">
            <w:pPr>
              <w:rPr>
                <w:b/>
                <w:i/>
                <w:lang w:bidi="x-non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489B09E5" w:rsidR="00C17134" w:rsidRDefault="00C17134" w:rsidP="00A17343">
            <w:pPr>
              <w:rPr>
                <w:lang w:bidi="x-none"/>
              </w:rPr>
            </w:pPr>
          </w:p>
        </w:tc>
      </w:tr>
      <w:tr w:rsidR="00E67A9F" w14:paraId="313E6D84" w14:textId="77777777" w:rsidTr="008D258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20F8" w14:textId="16773802" w:rsidR="00E67A9F" w:rsidRPr="008705A2" w:rsidRDefault="00E67A9F" w:rsidP="00E67A9F">
            <w:pPr>
              <w:rPr>
                <w:b/>
                <w:i/>
                <w:lang w:bidi="x-none"/>
              </w:rPr>
            </w:pPr>
            <w:r w:rsidRPr="00E67A9F">
              <w:rPr>
                <w:b/>
                <w:i/>
                <w:lang w:bidi="x-none"/>
              </w:rPr>
              <w:t>Turbidity short site tube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8D28" w14:textId="68E98F4E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9:20 AM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00CF" w14:textId="4655E972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10 JTU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F7C4" w14:textId="77777777" w:rsidR="00E67A9F" w:rsidRPr="00E67A9F" w:rsidRDefault="00E67A9F" w:rsidP="00E67A9F">
            <w:pPr>
              <w:rPr>
                <w:b/>
                <w:i/>
                <w:lang w:bidi="x-non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E9B4" w14:textId="77777777" w:rsidR="00E67A9F" w:rsidRDefault="00E67A9F" w:rsidP="00E67A9F">
            <w:pPr>
              <w:rPr>
                <w:lang w:bidi="x-none"/>
              </w:rPr>
            </w:pPr>
          </w:p>
        </w:tc>
      </w:tr>
      <w:tr w:rsidR="00E67A9F" w14:paraId="0608417C" w14:textId="77777777" w:rsidTr="008D258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4EB1AD7E" w:rsidR="00E67A9F" w:rsidRPr="008705A2" w:rsidRDefault="00E67A9F" w:rsidP="00E67A9F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E67A9F" w:rsidRPr="00CF51AB" w:rsidRDefault="00E67A9F" w:rsidP="00E67A9F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4351C60C" w:rsidR="00E67A9F" w:rsidRPr="00CF51AB" w:rsidRDefault="00E67A9F" w:rsidP="00E67A9F">
            <w:pPr>
              <w:rPr>
                <w:b/>
                <w:lang w:bidi="x-none"/>
              </w:rPr>
            </w:pPr>
            <w:proofErr w:type="gramStart"/>
            <w:r w:rsidRPr="00CF51AB">
              <w:rPr>
                <w:b/>
                <w:lang w:bidi="x-none"/>
              </w:rPr>
              <w:t>ppm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E67A9F" w:rsidRPr="00CF51AB" w:rsidRDefault="00E67A9F" w:rsidP="00E67A9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E67A9F" w:rsidRPr="00CF51AB" w:rsidRDefault="00E67A9F" w:rsidP="00E67A9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E67A9F" w14:paraId="3FD2301A" w14:textId="77777777" w:rsidTr="008D2584">
        <w:trPr>
          <w:trHeight w:val="341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F72A" w14:textId="39606FDE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6C4CA7">
              <w:rPr>
                <w:lang w:bidi="x-none"/>
              </w:rPr>
              <w:t>– drop count test kit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EFFC" w14:textId="61AC8072" w:rsidR="00E67A9F" w:rsidRDefault="006C4CA7" w:rsidP="00E67A9F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E67A9F">
              <w:rPr>
                <w:lang w:bidi="x-none"/>
              </w:rPr>
              <w:t xml:space="preserve"> AM</w:t>
            </w:r>
          </w:p>
          <w:p w14:paraId="1073556A" w14:textId="2258028E" w:rsidR="00E67A9F" w:rsidRDefault="00E67A9F" w:rsidP="00E67A9F">
            <w:pPr>
              <w:rPr>
                <w:lang w:bidi="x-none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619D" w14:textId="0A0775AA" w:rsidR="00E67A9F" w:rsidRDefault="006C4CA7" w:rsidP="00E67A9F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E67A9F">
              <w:rPr>
                <w:lang w:bidi="x-none"/>
              </w:rPr>
              <w:t>ppm</w:t>
            </w:r>
          </w:p>
          <w:p w14:paraId="3048F8F8" w14:textId="424C1B52" w:rsidR="00E67A9F" w:rsidRDefault="00E67A9F" w:rsidP="00E67A9F">
            <w:pPr>
              <w:rPr>
                <w:lang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B87F" w14:textId="73778A3A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6C4CA7">
              <w:rPr>
                <w:lang w:bidi="x-none"/>
              </w:rPr>
              <w:t>5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47C07AF" w14:textId="4879138B" w:rsidR="00E67A9F" w:rsidRDefault="00E67A9F" w:rsidP="00E67A9F">
            <w:pPr>
              <w:rPr>
                <w:lang w:bidi="x-non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DFE3" w14:textId="4D5FB6AB" w:rsidR="00E67A9F" w:rsidRDefault="006C4CA7" w:rsidP="00E67A9F">
            <w:pPr>
              <w:rPr>
                <w:lang w:bidi="x-none"/>
              </w:rPr>
            </w:pPr>
            <w:r>
              <w:rPr>
                <w:lang w:bidi="x-none"/>
              </w:rPr>
              <w:t>42</w:t>
            </w:r>
            <w:r w:rsidR="00E67A9F">
              <w:rPr>
                <w:lang w:bidi="x-none"/>
              </w:rPr>
              <w:t xml:space="preserve"> % -</w:t>
            </w:r>
          </w:p>
          <w:p w14:paraId="44AD1A2E" w14:textId="164AEAC4" w:rsidR="00E67A9F" w:rsidRDefault="00E67A9F" w:rsidP="00E67A9F">
            <w:pPr>
              <w:rPr>
                <w:lang w:bidi="x-none"/>
              </w:rPr>
            </w:pPr>
          </w:p>
        </w:tc>
      </w:tr>
      <w:tr w:rsidR="00E67A9F" w14:paraId="0AA2FCA1" w14:textId="77777777" w:rsidTr="008D258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3AB" w14:textId="76DDCB55" w:rsidR="00E67A9F" w:rsidRDefault="00E67A9F" w:rsidP="00E67A9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  <w:p w14:paraId="0441493E" w14:textId="77777777" w:rsidR="00E67A9F" w:rsidRDefault="00E67A9F" w:rsidP="00E67A9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kit</w:t>
            </w:r>
            <w:proofErr w:type="gramEnd"/>
            <w:r>
              <w:rPr>
                <w:lang w:bidi="x-none"/>
              </w:rPr>
              <w:t xml:space="preserve"> as above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4BFE" w14:textId="0D4E9919" w:rsidR="00E67A9F" w:rsidRDefault="00DE05B3" w:rsidP="00DE05B3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  <w:r w:rsidR="00E67A9F">
              <w:rPr>
                <w:lang w:bidi="x-none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254A" w14:textId="6C00C2B3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B540922" w14:textId="77777777" w:rsidR="00DE05B3" w:rsidRDefault="00DE05B3" w:rsidP="00E67A9F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4702539" w14:textId="6B8AC532" w:rsidR="00E67A9F" w:rsidRDefault="00DE05B3" w:rsidP="00E67A9F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6D4" w14:textId="5F47B78E" w:rsidR="00E67A9F" w:rsidRDefault="00E67A9F" w:rsidP="00E67A9F">
            <w:pPr>
              <w:rPr>
                <w:lang w:bidi="x-non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77777777" w:rsidR="00E67A9F" w:rsidRDefault="00E67A9F" w:rsidP="00E67A9F">
            <w:pPr>
              <w:rPr>
                <w:lang w:bidi="x-none"/>
              </w:rPr>
            </w:pPr>
          </w:p>
        </w:tc>
      </w:tr>
      <w:tr w:rsidR="00754CD4" w14:paraId="74E9B9D0" w14:textId="77777777" w:rsidTr="008D258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615" w14:textId="5CEA68E3" w:rsidR="00037FE5" w:rsidRDefault="007C4508" w:rsidP="007C4508">
            <w:pPr>
              <w:ind w:hanging="90"/>
              <w:jc w:val="both"/>
              <w:rPr>
                <w:lang w:bidi="x-none"/>
              </w:rPr>
            </w:pPr>
            <w:r>
              <w:rPr>
                <w:lang w:bidi="x-none"/>
              </w:rPr>
              <w:t xml:space="preserve">  Salinity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0561" w14:textId="2232F329" w:rsidR="00754CD4" w:rsidRDefault="007C4508" w:rsidP="00754CD4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1C6A85">
              <w:rPr>
                <w:lang w:bidi="x-none"/>
              </w:rPr>
              <w:t xml:space="preserve"> AM</w:t>
            </w:r>
            <w:r>
              <w:rPr>
                <w:lang w:bidi="x-none"/>
              </w:rPr>
              <w:t xml:space="preserve"> – 2PM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143C" w14:textId="47DCBBE7" w:rsidR="00754CD4" w:rsidRDefault="007C4508" w:rsidP="007C4508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 w:rsidR="001C6A85">
              <w:rPr>
                <w:lang w:bidi="x-none"/>
              </w:rPr>
              <w:t>pp</w:t>
            </w:r>
            <w:r>
              <w:rPr>
                <w:lang w:bidi="x-none"/>
              </w:rPr>
              <w:t>t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BE7" w14:textId="31B8D6A5" w:rsidR="00754CD4" w:rsidRDefault="00754CD4" w:rsidP="00754CD4">
            <w:pPr>
              <w:rPr>
                <w:lang w:bidi="x-non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90C" w14:textId="11AE2D5C" w:rsidR="00754CD4" w:rsidRDefault="00754CD4" w:rsidP="00754CD4">
            <w:pPr>
              <w:rPr>
                <w:lang w:bidi="x-none"/>
              </w:rPr>
            </w:pPr>
          </w:p>
        </w:tc>
      </w:tr>
      <w:tr w:rsidR="00E67A9F" w14:paraId="0AFE405F" w14:textId="77777777" w:rsidTr="008D258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D4" w14:textId="6B9845F8" w:rsidR="00E67A9F" w:rsidRDefault="00E67A9F" w:rsidP="00E67A9F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Tides  - water depth</w:t>
            </w:r>
            <w:r w:rsidRPr="008705A2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303" w14:textId="21A2F815" w:rsidR="00E67A9F" w:rsidRPr="00097550" w:rsidRDefault="00C62E3B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FFC" w14:textId="0413FD19" w:rsidR="00E67A9F" w:rsidRPr="00097550" w:rsidRDefault="00C62E3B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Rise/Fall/</w:t>
            </w:r>
            <w:proofErr w:type="spellStart"/>
            <w:r>
              <w:rPr>
                <w:b/>
                <w:i/>
                <w:lang w:bidi="x-none"/>
              </w:rPr>
              <w:t>Unch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72A" w14:textId="0DE155CB" w:rsidR="00E67A9F" w:rsidRPr="00097550" w:rsidRDefault="00C62E3B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Height cm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052" w14:textId="75D5BE14" w:rsidR="00E67A9F" w:rsidRPr="00097550" w:rsidRDefault="00E67A9F" w:rsidP="00E67A9F">
            <w:pPr>
              <w:rPr>
                <w:b/>
                <w:i/>
                <w:lang w:bidi="x-none"/>
              </w:rPr>
            </w:pPr>
          </w:p>
        </w:tc>
      </w:tr>
      <w:tr w:rsidR="00C62E3B" w14:paraId="59E90696" w14:textId="77777777" w:rsidTr="008D258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5D52" w14:textId="77777777" w:rsidR="00C62E3B" w:rsidRDefault="00C62E3B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*Measuring from </w:t>
            </w:r>
            <w:r>
              <w:rPr>
                <w:b/>
                <w:i/>
                <w:lang w:bidi="x-none"/>
              </w:rPr>
              <w:lastRenderedPageBreak/>
              <w:t xml:space="preserve">height of top rail of pier to water surface. Larger #s equals lower </w:t>
            </w:r>
            <w:proofErr w:type="gramStart"/>
            <w:r>
              <w:rPr>
                <w:b/>
                <w:i/>
                <w:lang w:bidi="x-none"/>
              </w:rPr>
              <w:t>tide</w:t>
            </w:r>
            <w:proofErr w:type="gramEnd"/>
            <w:r>
              <w:rPr>
                <w:b/>
                <w:i/>
                <w:lang w:bidi="x-none"/>
              </w:rPr>
              <w:t xml:space="preserve">. Waves make water level hard to judge.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A03A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10:32 AM</w:t>
            </w:r>
          </w:p>
          <w:p w14:paraId="6E3BACFC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10:54 AM</w:t>
            </w:r>
          </w:p>
          <w:p w14:paraId="720C9565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11:23 AM</w:t>
            </w:r>
          </w:p>
          <w:p w14:paraId="1F89D125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11:45 AM</w:t>
            </w:r>
          </w:p>
          <w:p w14:paraId="1B71DAE9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12:47 PM</w:t>
            </w:r>
          </w:p>
          <w:p w14:paraId="6B095B0C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1:04 PM</w:t>
            </w:r>
          </w:p>
          <w:p w14:paraId="76B7130F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1:27 PM</w:t>
            </w:r>
          </w:p>
          <w:p w14:paraId="2376CE0F" w14:textId="3F55C069" w:rsidR="00C62E3B" w:rsidRP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1:40 PM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9474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</w:t>
            </w:r>
            <w:r w:rsidRPr="00C62E3B">
              <w:rPr>
                <w:vertAlign w:val="superscript"/>
                <w:lang w:bidi="x-none"/>
              </w:rPr>
              <w:t>st</w:t>
            </w:r>
            <w:r>
              <w:rPr>
                <w:lang w:bidi="x-none"/>
              </w:rPr>
              <w:t xml:space="preserve"> reading</w:t>
            </w:r>
          </w:p>
          <w:p w14:paraId="65024587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Falling</w:t>
            </w:r>
          </w:p>
          <w:p w14:paraId="58B5A050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40D92BE9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647A98BF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Unchanged</w:t>
            </w:r>
          </w:p>
          <w:p w14:paraId="721C92A4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 xml:space="preserve">Falling </w:t>
            </w:r>
          </w:p>
          <w:p w14:paraId="28D07F82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1FCBE2ED" w14:textId="791A416D" w:rsidR="00C62E3B" w:rsidRP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199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244</w:t>
            </w:r>
          </w:p>
          <w:p w14:paraId="4C5438C9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317</w:t>
            </w:r>
          </w:p>
          <w:p w14:paraId="3F484BA0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312</w:t>
            </w:r>
          </w:p>
          <w:p w14:paraId="753F85CB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305</w:t>
            </w:r>
          </w:p>
          <w:p w14:paraId="194B9AA6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305</w:t>
            </w:r>
          </w:p>
          <w:p w14:paraId="225D110A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330</w:t>
            </w:r>
          </w:p>
          <w:p w14:paraId="6F5E8ACF" w14:textId="77777777" w:rsid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290</w:t>
            </w:r>
          </w:p>
          <w:p w14:paraId="6BCD70E4" w14:textId="33BE25B8" w:rsidR="00C62E3B" w:rsidRPr="00C62E3B" w:rsidRDefault="00C62E3B" w:rsidP="00E67A9F">
            <w:pPr>
              <w:rPr>
                <w:lang w:bidi="x-none"/>
              </w:rPr>
            </w:pPr>
            <w:r>
              <w:rPr>
                <w:lang w:bidi="x-none"/>
              </w:rPr>
              <w:t>297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D004" w14:textId="6537D975" w:rsidR="00C62E3B" w:rsidRPr="00097550" w:rsidRDefault="00C62E3B" w:rsidP="00C84DB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*</w:t>
            </w:r>
            <w:proofErr w:type="gramStart"/>
            <w:r>
              <w:rPr>
                <w:b/>
                <w:i/>
                <w:lang w:bidi="x-none"/>
              </w:rPr>
              <w:t>note</w:t>
            </w:r>
            <w:proofErr w:type="gramEnd"/>
            <w:r>
              <w:rPr>
                <w:b/>
                <w:i/>
                <w:lang w:bidi="x-none"/>
              </w:rPr>
              <w:t xml:space="preserve"> –</w:t>
            </w:r>
            <w:r w:rsidR="00C84DB3">
              <w:rPr>
                <w:b/>
                <w:i/>
                <w:lang w:bidi="x-none"/>
              </w:rPr>
              <w:t xml:space="preserve"> LT </w:t>
            </w:r>
            <w:r w:rsidR="00C84DB3">
              <w:rPr>
                <w:b/>
                <w:i/>
                <w:lang w:bidi="x-none"/>
              </w:rPr>
              <w:lastRenderedPageBreak/>
              <w:t xml:space="preserve">was ~ 9AM </w:t>
            </w:r>
            <w:r>
              <w:rPr>
                <w:b/>
                <w:i/>
                <w:lang w:bidi="x-none"/>
              </w:rPr>
              <w:t>so tide was rising</w:t>
            </w:r>
            <w:r w:rsidR="00C84DB3">
              <w:rPr>
                <w:b/>
                <w:i/>
                <w:lang w:bidi="x-none"/>
              </w:rPr>
              <w:t xml:space="preserve"> during full sampling (see below HRECOS)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</w:tr>
      <w:tr w:rsidR="00E67A9F" w14:paraId="7908EA8D" w14:textId="77777777" w:rsidTr="008D2584">
        <w:trPr>
          <w:trHeight w:val="503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91D7" w14:textId="77777777" w:rsidR="00E67A9F" w:rsidRDefault="00E67A9F" w:rsidP="00E67A9F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lastRenderedPageBreak/>
              <w:t>Currents</w:t>
            </w:r>
          </w:p>
          <w:p w14:paraId="24D30A7F" w14:textId="6FD8B2E1" w:rsidR="00DF551D" w:rsidRPr="00153711" w:rsidRDefault="00DF551D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*Readings were taken close to the shore and we were limited by how far we could throw.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0066" w14:textId="77777777" w:rsidR="00E67A9F" w:rsidRDefault="00E67A9F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  <w:p w14:paraId="7032D297" w14:textId="77777777" w:rsidR="00746A1A" w:rsidRDefault="00746A1A" w:rsidP="00E67A9F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E67A9F" w:rsidRPr="00AB2C7C">
              <w:rPr>
                <w:lang w:bidi="x-none"/>
              </w:rPr>
              <w:t xml:space="preserve"> AM</w:t>
            </w:r>
          </w:p>
          <w:p w14:paraId="097BCB5C" w14:textId="77777777" w:rsidR="00746A1A" w:rsidRDefault="00746A1A" w:rsidP="00E67A9F">
            <w:pPr>
              <w:rPr>
                <w:lang w:bidi="x-none"/>
              </w:rPr>
            </w:pPr>
            <w:r>
              <w:rPr>
                <w:lang w:bidi="x-none"/>
              </w:rPr>
              <w:t>10:35 AM</w:t>
            </w:r>
          </w:p>
          <w:p w14:paraId="2CB82A34" w14:textId="77777777" w:rsidR="00746A1A" w:rsidRDefault="00746A1A" w:rsidP="00E67A9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6B286AC7" w14:textId="77777777" w:rsidR="00746A1A" w:rsidRDefault="00746A1A" w:rsidP="00E67A9F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5FBB4D37" w14:textId="77777777" w:rsidR="00746A1A" w:rsidRDefault="00746A1A" w:rsidP="00E67A9F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  <w:p w14:paraId="7AF3D9C1" w14:textId="77777777" w:rsidR="00746A1A" w:rsidRDefault="00746A1A" w:rsidP="00E67A9F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  <w:p w14:paraId="2B67A258" w14:textId="77777777" w:rsidR="00746A1A" w:rsidRDefault="00746A1A" w:rsidP="00E67A9F">
            <w:pPr>
              <w:rPr>
                <w:lang w:bidi="x-none"/>
              </w:rPr>
            </w:pPr>
            <w:r>
              <w:rPr>
                <w:lang w:bidi="x-none"/>
              </w:rPr>
              <w:t>1:10 PM</w:t>
            </w:r>
          </w:p>
          <w:p w14:paraId="4F467092" w14:textId="40FE86C6" w:rsidR="00E67A9F" w:rsidRPr="00AB2C7C" w:rsidRDefault="00746A1A" w:rsidP="00E67A9F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  <w:r w:rsidR="00E67A9F" w:rsidRPr="00AB2C7C">
              <w:rPr>
                <w:lang w:bidi="x-none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8007" w14:textId="0E6EC0DE" w:rsidR="00E67A9F" w:rsidRDefault="00DF551D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</w:t>
            </w:r>
            <w:r w:rsidR="00E67A9F">
              <w:rPr>
                <w:b/>
                <w:i/>
                <w:lang w:bidi="x-none"/>
              </w:rPr>
              <w:t xml:space="preserve"> sec</w:t>
            </w:r>
          </w:p>
          <w:p w14:paraId="353E84DD" w14:textId="3C163C3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12.5</w:t>
            </w:r>
          </w:p>
          <w:p w14:paraId="3C10E385" w14:textId="77777777" w:rsidR="00E67A9F" w:rsidRDefault="00E67A9F" w:rsidP="00DF551D">
            <w:pPr>
              <w:rPr>
                <w:lang w:bidi="x-none"/>
              </w:rPr>
            </w:pPr>
            <w:r w:rsidRPr="00AB2C7C">
              <w:rPr>
                <w:lang w:bidi="x-none"/>
              </w:rPr>
              <w:t xml:space="preserve"> </w:t>
            </w:r>
            <w:r w:rsidR="00DF551D">
              <w:rPr>
                <w:lang w:bidi="x-none"/>
              </w:rPr>
              <w:t>12.7</w:t>
            </w:r>
          </w:p>
          <w:p w14:paraId="51DDCF31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  <w:p w14:paraId="6E874D89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11.8</w:t>
            </w:r>
          </w:p>
          <w:p w14:paraId="0DA7376B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29.3</w:t>
            </w:r>
          </w:p>
          <w:p w14:paraId="6C1E5119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30.0</w:t>
            </w:r>
          </w:p>
          <w:p w14:paraId="1F64323D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28.0</w:t>
            </w:r>
          </w:p>
          <w:p w14:paraId="5C5960FC" w14:textId="203F9199" w:rsidR="00DF551D" w:rsidRPr="00AB2C7C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26.0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7A9" w14:textId="6E9D7975" w:rsidR="00E67A9F" w:rsidRDefault="00DF551D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N/S</w:t>
            </w:r>
          </w:p>
          <w:p w14:paraId="2CB9536F" w14:textId="77777777" w:rsidR="00E67A9F" w:rsidRDefault="00DF551D" w:rsidP="00E67A9F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  <w:p w14:paraId="320013AC" w14:textId="77777777" w:rsidR="00DF551D" w:rsidRDefault="00DF551D" w:rsidP="00E67A9F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  <w:p w14:paraId="2FA9DBD4" w14:textId="77777777" w:rsidR="00DF551D" w:rsidRDefault="00DF551D" w:rsidP="00E67A9F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  <w:p w14:paraId="4EB860B3" w14:textId="77777777" w:rsidR="00DF551D" w:rsidRDefault="00DF551D" w:rsidP="00E67A9F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  <w:p w14:paraId="6B60DFB2" w14:textId="77777777" w:rsidR="00DF551D" w:rsidRDefault="00DF551D" w:rsidP="00E67A9F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  <w:p w14:paraId="0E0E8936" w14:textId="77777777" w:rsidR="00DF551D" w:rsidRDefault="00DF551D" w:rsidP="00E67A9F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  <w:p w14:paraId="06BE52D2" w14:textId="77777777" w:rsidR="00DF551D" w:rsidRDefault="00DF551D" w:rsidP="00E67A9F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  <w:p w14:paraId="2281FAF8" w14:textId="053CAA1F" w:rsidR="00DF551D" w:rsidRPr="00AB2C7C" w:rsidRDefault="00DF551D" w:rsidP="00E67A9F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37F4" w14:textId="7B2FCEDA" w:rsidR="00E67A9F" w:rsidRDefault="00DF551D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Ebb/Flood</w:t>
            </w:r>
          </w:p>
          <w:p w14:paraId="55CA19D8" w14:textId="77777777" w:rsidR="00E67A9F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  <w:p w14:paraId="689F59DE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E</w:t>
            </w:r>
          </w:p>
          <w:p w14:paraId="0881A1E8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  <w:p w14:paraId="097CB3B8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  <w:p w14:paraId="0345136E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  <w:p w14:paraId="07B24FD4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  <w:p w14:paraId="3746F57C" w14:textId="77777777" w:rsidR="00DF551D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  <w:p w14:paraId="6F85BF4D" w14:textId="027B2776" w:rsidR="00DF551D" w:rsidRPr="00931B6A" w:rsidRDefault="00DF551D" w:rsidP="00DF551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</w:tbl>
    <w:p w14:paraId="1ED4AEBB" w14:textId="7DC35616" w:rsidR="00003347" w:rsidRPr="00DB5ED3" w:rsidRDefault="00003347" w:rsidP="00153711">
      <w:pPr>
        <w:rPr>
          <w:b/>
          <w:i/>
          <w:sz w:val="22"/>
        </w:rPr>
      </w:pPr>
      <w:bookmarkStart w:id="0" w:name="_GoBack"/>
      <w:bookmarkEnd w:id="0"/>
    </w:p>
    <w:p w14:paraId="0456B3F0" w14:textId="499ED490" w:rsidR="004078D5" w:rsidRDefault="00020C04" w:rsidP="00153711">
      <w:pPr>
        <w:rPr>
          <w:b/>
          <w:i/>
        </w:rPr>
      </w:pPr>
      <w:r>
        <w:rPr>
          <w:b/>
          <w:i/>
        </w:rPr>
        <w:br w:type="textWrapping" w:clear="all"/>
      </w:r>
    </w:p>
    <w:p w14:paraId="349B94B1" w14:textId="4FA4203E" w:rsidR="00C62E3B" w:rsidRDefault="00C62E3B" w:rsidP="00153711">
      <w:pPr>
        <w:rPr>
          <w:b/>
          <w:i/>
        </w:rPr>
      </w:pPr>
      <w:r>
        <w:rPr>
          <w:b/>
          <w:i/>
        </w:rPr>
        <w:t xml:space="preserve">Tides for Pier 84 station just south of this sampling location. Shows tides rising during full session at the river. </w:t>
      </w:r>
    </w:p>
    <w:p w14:paraId="6D4D6D6E" w14:textId="1FAEE976" w:rsidR="00C62E3B" w:rsidRPr="003B17F4" w:rsidRDefault="00C62E3B" w:rsidP="00153711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43F1176" wp14:editId="68D7A9D7">
            <wp:extent cx="5486400" cy="3140710"/>
            <wp:effectExtent l="25400" t="25400" r="25400" b="34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2-31 at 9.03.1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071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 w:rsidR="00C62E3B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3347"/>
    <w:rsid w:val="0001074A"/>
    <w:rsid w:val="00020C04"/>
    <w:rsid w:val="00037FE5"/>
    <w:rsid w:val="000471AE"/>
    <w:rsid w:val="00090651"/>
    <w:rsid w:val="00090F8F"/>
    <w:rsid w:val="000933CF"/>
    <w:rsid w:val="0009514F"/>
    <w:rsid w:val="00097550"/>
    <w:rsid w:val="000D518A"/>
    <w:rsid w:val="001439A4"/>
    <w:rsid w:val="00153711"/>
    <w:rsid w:val="001640CF"/>
    <w:rsid w:val="001665A4"/>
    <w:rsid w:val="001C2E76"/>
    <w:rsid w:val="001C6A85"/>
    <w:rsid w:val="002363B1"/>
    <w:rsid w:val="002557D5"/>
    <w:rsid w:val="00261BD7"/>
    <w:rsid w:val="00273079"/>
    <w:rsid w:val="00285DF7"/>
    <w:rsid w:val="00290EF9"/>
    <w:rsid w:val="00293D03"/>
    <w:rsid w:val="002A2947"/>
    <w:rsid w:val="002C0C0D"/>
    <w:rsid w:val="002C5239"/>
    <w:rsid w:val="002C590B"/>
    <w:rsid w:val="00326760"/>
    <w:rsid w:val="0036071C"/>
    <w:rsid w:val="00371B28"/>
    <w:rsid w:val="0039284B"/>
    <w:rsid w:val="00394969"/>
    <w:rsid w:val="003A3113"/>
    <w:rsid w:val="003B17F4"/>
    <w:rsid w:val="003B1924"/>
    <w:rsid w:val="003C3F31"/>
    <w:rsid w:val="003F6822"/>
    <w:rsid w:val="00402C5D"/>
    <w:rsid w:val="004078D5"/>
    <w:rsid w:val="004117E6"/>
    <w:rsid w:val="00416423"/>
    <w:rsid w:val="00417C73"/>
    <w:rsid w:val="00417DD5"/>
    <w:rsid w:val="00430B43"/>
    <w:rsid w:val="00432670"/>
    <w:rsid w:val="00533955"/>
    <w:rsid w:val="00545144"/>
    <w:rsid w:val="005500C4"/>
    <w:rsid w:val="005C48E0"/>
    <w:rsid w:val="005E28D5"/>
    <w:rsid w:val="00637F74"/>
    <w:rsid w:val="006721DF"/>
    <w:rsid w:val="00674041"/>
    <w:rsid w:val="00694179"/>
    <w:rsid w:val="00694A17"/>
    <w:rsid w:val="006B53F3"/>
    <w:rsid w:val="006C4CA7"/>
    <w:rsid w:val="007064D7"/>
    <w:rsid w:val="0071437F"/>
    <w:rsid w:val="00737697"/>
    <w:rsid w:val="00746A1A"/>
    <w:rsid w:val="00754CD4"/>
    <w:rsid w:val="00795B6E"/>
    <w:rsid w:val="007A36B3"/>
    <w:rsid w:val="007C4508"/>
    <w:rsid w:val="007E75B7"/>
    <w:rsid w:val="00803C41"/>
    <w:rsid w:val="00821240"/>
    <w:rsid w:val="00836146"/>
    <w:rsid w:val="008705A2"/>
    <w:rsid w:val="008D2584"/>
    <w:rsid w:val="00906E71"/>
    <w:rsid w:val="00931B6A"/>
    <w:rsid w:val="00934A97"/>
    <w:rsid w:val="009612C9"/>
    <w:rsid w:val="0097085F"/>
    <w:rsid w:val="009C1375"/>
    <w:rsid w:val="009C3576"/>
    <w:rsid w:val="00A07809"/>
    <w:rsid w:val="00A17343"/>
    <w:rsid w:val="00A36B21"/>
    <w:rsid w:val="00A84E83"/>
    <w:rsid w:val="00AB2C7C"/>
    <w:rsid w:val="00AB3E9C"/>
    <w:rsid w:val="00AB4C8C"/>
    <w:rsid w:val="00AF0B9E"/>
    <w:rsid w:val="00AF78F7"/>
    <w:rsid w:val="00B17340"/>
    <w:rsid w:val="00B173A7"/>
    <w:rsid w:val="00B20CDA"/>
    <w:rsid w:val="00B32A36"/>
    <w:rsid w:val="00B34B33"/>
    <w:rsid w:val="00B51E07"/>
    <w:rsid w:val="00B55BD2"/>
    <w:rsid w:val="00B56CDB"/>
    <w:rsid w:val="00B57189"/>
    <w:rsid w:val="00BC54AF"/>
    <w:rsid w:val="00BD42A2"/>
    <w:rsid w:val="00C03C9B"/>
    <w:rsid w:val="00C050FB"/>
    <w:rsid w:val="00C15BEE"/>
    <w:rsid w:val="00C17134"/>
    <w:rsid w:val="00C30A46"/>
    <w:rsid w:val="00C571E1"/>
    <w:rsid w:val="00C62E3B"/>
    <w:rsid w:val="00C66D8C"/>
    <w:rsid w:val="00C74EFC"/>
    <w:rsid w:val="00C84DB3"/>
    <w:rsid w:val="00CB54BB"/>
    <w:rsid w:val="00CF51AB"/>
    <w:rsid w:val="00D05DD3"/>
    <w:rsid w:val="00D5695C"/>
    <w:rsid w:val="00D571E2"/>
    <w:rsid w:val="00DA0129"/>
    <w:rsid w:val="00DB5ED3"/>
    <w:rsid w:val="00DE05B3"/>
    <w:rsid w:val="00DF551D"/>
    <w:rsid w:val="00E67A9F"/>
    <w:rsid w:val="00E73085"/>
    <w:rsid w:val="00E7343C"/>
    <w:rsid w:val="00E8619F"/>
    <w:rsid w:val="00EE3CED"/>
    <w:rsid w:val="00EF6B96"/>
    <w:rsid w:val="00F17B1C"/>
    <w:rsid w:val="00F33A87"/>
    <w:rsid w:val="00F52318"/>
    <w:rsid w:val="00F9232B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286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1914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30</cp:revision>
  <cp:lastPrinted>2012-10-10T00:09:00Z</cp:lastPrinted>
  <dcterms:created xsi:type="dcterms:W3CDTF">2015-12-30T21:02:00Z</dcterms:created>
  <dcterms:modified xsi:type="dcterms:W3CDTF">2016-01-01T02:49:00Z</dcterms:modified>
</cp:coreProperties>
</file>