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EEF03" w14:textId="38AFCF58" w:rsidR="00BF2721" w:rsidRDefault="00E9261D">
      <w:pPr>
        <w:jc w:val="center"/>
        <w:rPr>
          <w:b/>
          <w:sz w:val="28"/>
        </w:rPr>
      </w:pPr>
      <w:r>
        <w:rPr>
          <w:b/>
          <w:sz w:val="28"/>
        </w:rPr>
        <w:t>A Day in th</w:t>
      </w:r>
      <w:r w:rsidR="00F55773">
        <w:rPr>
          <w:b/>
          <w:sz w:val="28"/>
        </w:rPr>
        <w:t>e L</w:t>
      </w:r>
      <w:r w:rsidR="00AC4E67">
        <w:rPr>
          <w:b/>
          <w:sz w:val="28"/>
        </w:rPr>
        <w:t>ife of the Hudson River 10/20/16</w:t>
      </w:r>
      <w:r>
        <w:rPr>
          <w:b/>
          <w:sz w:val="28"/>
        </w:rPr>
        <w:t xml:space="preserve"> data</w:t>
      </w:r>
    </w:p>
    <w:p w14:paraId="4BB235D7" w14:textId="0EC84EE7" w:rsidR="00AC4E67" w:rsidRDefault="00AC4E67">
      <w:pPr>
        <w:jc w:val="center"/>
        <w:rPr>
          <w:b/>
          <w:sz w:val="28"/>
        </w:rPr>
      </w:pPr>
      <w:r>
        <w:rPr>
          <w:b/>
          <w:sz w:val="28"/>
        </w:rPr>
        <w:t>(Salt Front ~ RM 83)</w:t>
      </w:r>
    </w:p>
    <w:p w14:paraId="37CB488E" w14:textId="0BA6174A" w:rsidR="008C1215" w:rsidRDefault="00E9261D">
      <w:pPr>
        <w:jc w:val="center"/>
        <w:rPr>
          <w:b/>
          <w:sz w:val="28"/>
        </w:rPr>
      </w:pPr>
      <w:r>
        <w:rPr>
          <w:b/>
          <w:sz w:val="28"/>
        </w:rPr>
        <w:t>East Rive</w:t>
      </w:r>
      <w:r w:rsidR="008C1215">
        <w:rPr>
          <w:b/>
          <w:sz w:val="28"/>
        </w:rPr>
        <w:t xml:space="preserve">r; </w:t>
      </w:r>
      <w:r w:rsidR="00F55773">
        <w:rPr>
          <w:b/>
          <w:sz w:val="28"/>
        </w:rPr>
        <w:t>Pier 16 South Street Seaport - P</w:t>
      </w:r>
      <w:r w:rsidR="008C1215">
        <w:rPr>
          <w:b/>
          <w:sz w:val="28"/>
        </w:rPr>
        <w:t xml:space="preserve">M group </w:t>
      </w:r>
      <w:r w:rsidR="00242A20" w:rsidRPr="00242A20">
        <w:rPr>
          <w:b/>
          <w:sz w:val="28"/>
        </w:rPr>
        <w:t xml:space="preserve"> </w:t>
      </w:r>
    </w:p>
    <w:p w14:paraId="2C842660" w14:textId="0CAB307A" w:rsidR="00242A20" w:rsidRDefault="00242A20">
      <w:pPr>
        <w:jc w:val="center"/>
        <w:rPr>
          <w:b/>
          <w:sz w:val="28"/>
        </w:rPr>
      </w:pPr>
      <w:r>
        <w:rPr>
          <w:b/>
          <w:sz w:val="28"/>
        </w:rPr>
        <w:t>Heather Page &amp; the High School of Economics &amp; Finance</w:t>
      </w:r>
      <w:r w:rsidR="00E9261D">
        <w:rPr>
          <w:b/>
          <w:sz w:val="28"/>
        </w:rPr>
        <w:t xml:space="preserve">, </w:t>
      </w:r>
    </w:p>
    <w:p w14:paraId="64C0F402" w14:textId="06149028" w:rsidR="00BF2721" w:rsidRDefault="00F55773">
      <w:pPr>
        <w:jc w:val="center"/>
        <w:rPr>
          <w:b/>
          <w:sz w:val="28"/>
        </w:rPr>
      </w:pPr>
      <w:r>
        <w:rPr>
          <w:b/>
          <w:sz w:val="28"/>
        </w:rPr>
        <w:t>Laura Norwitz</w:t>
      </w:r>
      <w:r w:rsidR="00242A20">
        <w:rPr>
          <w:b/>
          <w:sz w:val="28"/>
        </w:rPr>
        <w:t xml:space="preserve">, </w:t>
      </w:r>
      <w:r w:rsidR="00E9261D">
        <w:rPr>
          <w:b/>
          <w:sz w:val="28"/>
        </w:rPr>
        <w:t>South Street Seaport Museum</w:t>
      </w:r>
      <w:r w:rsidR="00E9261D">
        <w:rPr>
          <w:b/>
          <w:sz w:val="28"/>
        </w:rPr>
        <w:cr/>
        <w:t xml:space="preserve"> </w:t>
      </w:r>
      <w:r w:rsidR="00C02E2A">
        <w:rPr>
          <w:b/>
          <w:sz w:val="28"/>
        </w:rPr>
        <w:t>25</w:t>
      </w:r>
      <w:r w:rsidR="00242A20">
        <w:rPr>
          <w:b/>
          <w:sz w:val="28"/>
        </w:rPr>
        <w:t xml:space="preserve"> -</w:t>
      </w:r>
      <w:r w:rsidR="00E9261D">
        <w:rPr>
          <w:b/>
          <w:sz w:val="28"/>
        </w:rPr>
        <w:t xml:space="preserve"> </w:t>
      </w:r>
      <w:r w:rsidR="00242A20">
        <w:rPr>
          <w:b/>
          <w:sz w:val="28"/>
        </w:rPr>
        <w:t>11</w:t>
      </w:r>
      <w:r w:rsidR="00E9261D">
        <w:rPr>
          <w:b/>
          <w:sz w:val="28"/>
          <w:vertAlign w:val="superscript"/>
        </w:rPr>
        <w:t>rd</w:t>
      </w:r>
      <w:r w:rsidR="00E9261D">
        <w:rPr>
          <w:b/>
          <w:sz w:val="28"/>
        </w:rPr>
        <w:t xml:space="preserve"> </w:t>
      </w:r>
      <w:r w:rsidR="00242A20">
        <w:rPr>
          <w:b/>
          <w:sz w:val="28"/>
        </w:rPr>
        <w:t>&amp; 12</w:t>
      </w:r>
      <w:r w:rsidR="00242A20" w:rsidRPr="00242A20">
        <w:rPr>
          <w:b/>
          <w:sz w:val="28"/>
          <w:vertAlign w:val="superscript"/>
        </w:rPr>
        <w:t>th</w:t>
      </w:r>
      <w:r w:rsidR="00242A20">
        <w:rPr>
          <w:b/>
          <w:sz w:val="28"/>
        </w:rPr>
        <w:t xml:space="preserve"> </w:t>
      </w:r>
      <w:r w:rsidR="00C81748">
        <w:rPr>
          <w:b/>
          <w:sz w:val="28"/>
        </w:rPr>
        <w:t>APES</w:t>
      </w:r>
      <w:r w:rsidR="00242A20">
        <w:rPr>
          <w:b/>
          <w:sz w:val="28"/>
        </w:rPr>
        <w:t xml:space="preserve"> students, </w:t>
      </w:r>
      <w:r w:rsidR="00C02E2A">
        <w:rPr>
          <w:b/>
          <w:sz w:val="28"/>
        </w:rPr>
        <w:t>2</w:t>
      </w:r>
      <w:bookmarkStart w:id="0" w:name="_GoBack"/>
      <w:bookmarkEnd w:id="0"/>
      <w:r w:rsidR="00242A20">
        <w:rPr>
          <w:b/>
          <w:sz w:val="28"/>
        </w:rPr>
        <w:t xml:space="preserve"> adults</w:t>
      </w:r>
    </w:p>
    <w:p w14:paraId="0280BCB1" w14:textId="77777777" w:rsidR="00BF2721" w:rsidRDefault="00E9261D" w:rsidP="00BF2721">
      <w:pPr>
        <w:rPr>
          <w:sz w:val="28"/>
        </w:rPr>
      </w:pPr>
      <w:r>
        <w:rPr>
          <w:b/>
          <w:sz w:val="28"/>
        </w:rPr>
        <w:t>Location:</w:t>
      </w:r>
      <w:r>
        <w:rPr>
          <w:sz w:val="28"/>
        </w:rPr>
        <w:t xml:space="preserve">  South Street Seaport, Pier 16</w:t>
      </w:r>
      <w:r>
        <w:rPr>
          <w:sz w:val="28"/>
        </w:rPr>
        <w:cr/>
      </w:r>
      <w:r>
        <w:rPr>
          <w:b/>
          <w:sz w:val="28"/>
        </w:rPr>
        <w:t xml:space="preserve">Area: </w:t>
      </w:r>
      <w:r>
        <w:rPr>
          <w:sz w:val="28"/>
        </w:rPr>
        <w:t>East River; Pier 16</w:t>
      </w:r>
      <w:r>
        <w:rPr>
          <w:sz w:val="28"/>
        </w:rPr>
        <w:cr/>
      </w:r>
      <w:r>
        <w:rPr>
          <w:b/>
          <w:sz w:val="28"/>
        </w:rPr>
        <w:t xml:space="preserve">Surrounding Land Use: </w:t>
      </w:r>
      <w:r>
        <w:rPr>
          <w:sz w:val="28"/>
        </w:rPr>
        <w:t>Museum, Pier for boat access, Urban/residential and industrial/commercial</w:t>
      </w:r>
    </w:p>
    <w:p w14:paraId="1FD37BBD" w14:textId="7CEEFF44" w:rsidR="00BF2721" w:rsidRPr="00A35A20" w:rsidRDefault="00E9261D" w:rsidP="00BF2721">
      <w:pPr>
        <w:rPr>
          <w:sz w:val="28"/>
        </w:rPr>
      </w:pPr>
      <w:r w:rsidRPr="009A49AE">
        <w:rPr>
          <w:b/>
          <w:sz w:val="28"/>
        </w:rPr>
        <w:t xml:space="preserve">Shoreline: </w:t>
      </w:r>
      <w:r w:rsidRPr="009A49AE">
        <w:rPr>
          <w:sz w:val="28"/>
        </w:rPr>
        <w:t>Pier, large docking with concrete and wood surface,</w:t>
      </w:r>
      <w:r w:rsidRPr="009A49AE">
        <w:rPr>
          <w:b/>
          <w:sz w:val="28"/>
        </w:rPr>
        <w:t xml:space="preserve"> </w:t>
      </w:r>
      <w:r w:rsidR="00A35A20">
        <w:rPr>
          <w:sz w:val="28"/>
        </w:rPr>
        <w:t>banks alt</w:t>
      </w:r>
      <w:r w:rsidR="00A35A20" w:rsidRPr="00A35A20">
        <w:rPr>
          <w:sz w:val="28"/>
        </w:rPr>
        <w:t>ered</w:t>
      </w:r>
    </w:p>
    <w:p w14:paraId="0F3EC64D" w14:textId="00086C46" w:rsidR="00BF2721" w:rsidRDefault="00047860" w:rsidP="00BF2721">
      <w:pPr>
        <w:rPr>
          <w:sz w:val="28"/>
        </w:rPr>
      </w:pPr>
      <w:r>
        <w:rPr>
          <w:b/>
          <w:sz w:val="28"/>
        </w:rPr>
        <w:t>Bottom</w:t>
      </w:r>
      <w:r w:rsidR="00E9261D" w:rsidRPr="009A49AE">
        <w:rPr>
          <w:b/>
          <w:sz w:val="28"/>
        </w:rPr>
        <w:t xml:space="preserve">: </w:t>
      </w:r>
      <w:r w:rsidRPr="00047860">
        <w:rPr>
          <w:sz w:val="28"/>
        </w:rPr>
        <w:t>Rocky</w:t>
      </w:r>
      <w:r>
        <w:rPr>
          <w:sz w:val="28"/>
        </w:rPr>
        <w:t xml:space="preserve"> shoreline</w:t>
      </w:r>
    </w:p>
    <w:p w14:paraId="05FC100E" w14:textId="3200A794" w:rsidR="009C2A22" w:rsidRPr="00047860" w:rsidRDefault="009C2A22" w:rsidP="00BF2721">
      <w:pPr>
        <w:rPr>
          <w:sz w:val="28"/>
        </w:rPr>
      </w:pPr>
      <w:r w:rsidRPr="009C2A22">
        <w:rPr>
          <w:b/>
          <w:sz w:val="28"/>
        </w:rPr>
        <w:t>Water:</w:t>
      </w:r>
      <w:r>
        <w:rPr>
          <w:sz w:val="28"/>
        </w:rPr>
        <w:t xml:space="preserve"> Choppy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BF2721" w14:paraId="2CDBE42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4A2AC5" w14:textId="77777777" w:rsidR="00BF2721" w:rsidRPr="00002502" w:rsidRDefault="00E9261D">
            <w:pPr>
              <w:rPr>
                <w:b/>
                <w:i/>
                <w:sz w:val="28"/>
              </w:rPr>
            </w:pPr>
            <w:r w:rsidRPr="00002502">
              <w:rPr>
                <w:b/>
                <w:i/>
                <w:sz w:val="28"/>
              </w:rPr>
              <w:t>ITEM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57CD9E" w14:textId="77777777" w:rsidR="00BF2721" w:rsidRPr="00002502" w:rsidRDefault="00E9261D">
            <w:pPr>
              <w:rPr>
                <w:b/>
                <w:i/>
                <w:sz w:val="28"/>
              </w:rPr>
            </w:pPr>
            <w:r w:rsidRPr="00002502">
              <w:rPr>
                <w:b/>
                <w:i/>
                <w:sz w:val="28"/>
              </w:rPr>
              <w:t>TIME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77D83A" w14:textId="77777777" w:rsidR="00BF2721" w:rsidRPr="00002502" w:rsidRDefault="00E9261D">
            <w:pPr>
              <w:rPr>
                <w:b/>
                <w:i/>
                <w:sz w:val="28"/>
              </w:rPr>
            </w:pPr>
            <w:r w:rsidRPr="00002502">
              <w:rPr>
                <w:b/>
                <w:i/>
                <w:sz w:val="28"/>
              </w:rPr>
              <w:t>Reading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DAEFAE5" w14:textId="77777777" w:rsidR="00BF2721" w:rsidRPr="00002502" w:rsidRDefault="00E9261D">
            <w:pPr>
              <w:spacing w:after="200"/>
              <w:rPr>
                <w:b/>
                <w:i/>
                <w:sz w:val="28"/>
              </w:rPr>
            </w:pPr>
            <w:r w:rsidRPr="00002502">
              <w:rPr>
                <w:b/>
                <w:i/>
                <w:sz w:val="28"/>
              </w:rPr>
              <w:t>Comments</w:t>
            </w:r>
          </w:p>
        </w:tc>
      </w:tr>
      <w:tr w:rsidR="00BF2721" w14:paraId="11A8507A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CC9885" w14:textId="77777777" w:rsidR="00BF2721" w:rsidRDefault="00E9261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Physical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03CC74" w14:textId="77777777" w:rsidR="00BF2721" w:rsidRDefault="00BF2721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C76970" w14:textId="77777777" w:rsidR="00BF2721" w:rsidRDefault="00BF2721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24CBBA" w14:textId="77777777" w:rsidR="00BF2721" w:rsidRDefault="00BF2721">
            <w:pPr>
              <w:spacing w:after="200"/>
              <w:rPr>
                <w:b/>
                <w:i/>
                <w:sz w:val="28"/>
              </w:rPr>
            </w:pPr>
          </w:p>
        </w:tc>
      </w:tr>
      <w:tr w:rsidR="00FC7160" w14:paraId="67AD3C83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4C4663" w14:textId="74C477EF" w:rsidR="00FC7160" w:rsidRDefault="00FC7160">
            <w:pPr>
              <w:rPr>
                <w:sz w:val="28"/>
              </w:rPr>
            </w:pPr>
            <w:r>
              <w:rPr>
                <w:sz w:val="28"/>
              </w:rPr>
              <w:t>Air Temperature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350A8D" w14:textId="303A0AD4" w:rsidR="00FC7160" w:rsidRDefault="00FC7160">
            <w:pPr>
              <w:rPr>
                <w:sz w:val="28"/>
              </w:rPr>
            </w:pPr>
            <w:r>
              <w:rPr>
                <w:sz w:val="28"/>
              </w:rPr>
              <w:t>3:43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1E6AFD" w14:textId="77777777" w:rsidR="00FC7160" w:rsidRDefault="00FC7160">
            <w:pPr>
              <w:rPr>
                <w:sz w:val="28"/>
              </w:rPr>
            </w:pPr>
            <w:r>
              <w:rPr>
                <w:sz w:val="28"/>
              </w:rPr>
              <w:t>66 F</w:t>
            </w:r>
          </w:p>
          <w:p w14:paraId="75E27ABE" w14:textId="17FB5663" w:rsidR="00FC7160" w:rsidRDefault="00FC7160">
            <w:pPr>
              <w:rPr>
                <w:sz w:val="28"/>
              </w:rPr>
            </w:pPr>
            <w:r>
              <w:rPr>
                <w:sz w:val="28"/>
              </w:rPr>
              <w:t>18.9 C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8BBBB8" w14:textId="43B58C57" w:rsidR="00FC7160" w:rsidRDefault="00002502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Wind – Beaufort 3 SW</w:t>
            </w:r>
          </w:p>
        </w:tc>
      </w:tr>
      <w:tr w:rsidR="00BF2721" w14:paraId="77931DF1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7627D4" w14:textId="77777777" w:rsidR="00BF2721" w:rsidRDefault="00E9261D">
            <w:pPr>
              <w:rPr>
                <w:sz w:val="28"/>
              </w:rPr>
            </w:pPr>
            <w:r>
              <w:rPr>
                <w:sz w:val="28"/>
              </w:rPr>
              <w:t>Cloud Cover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E2BB78" w14:textId="77777777" w:rsidR="00BF2721" w:rsidRDefault="00BF2721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3EC110" w14:textId="18D6FE20" w:rsidR="00BF2721" w:rsidRDefault="00002502" w:rsidP="00002502">
            <w:pPr>
              <w:rPr>
                <w:sz w:val="28"/>
              </w:rPr>
            </w:pPr>
            <w:r>
              <w:rPr>
                <w:sz w:val="28"/>
              </w:rPr>
              <w:t>overcast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14DD1" w14:textId="77777777" w:rsidR="00BF2721" w:rsidRDefault="00BF2721">
            <w:pPr>
              <w:spacing w:after="200"/>
              <w:rPr>
                <w:sz w:val="28"/>
              </w:rPr>
            </w:pPr>
          </w:p>
        </w:tc>
      </w:tr>
      <w:tr w:rsidR="00BF2721" w14:paraId="27BF7640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F0B0A4" w14:textId="77777777" w:rsidR="00BF2721" w:rsidRDefault="00E9261D">
            <w:pPr>
              <w:rPr>
                <w:sz w:val="28"/>
              </w:rPr>
            </w:pPr>
            <w:r>
              <w:rPr>
                <w:sz w:val="28"/>
              </w:rPr>
              <w:t>Weather Today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B57AC9" w14:textId="77777777" w:rsidR="00BF2721" w:rsidRDefault="00BF2721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3470D8" w14:textId="31260DE1" w:rsidR="00BF2721" w:rsidRDefault="00BB0510">
            <w:pPr>
              <w:rPr>
                <w:sz w:val="28"/>
              </w:rPr>
            </w:pPr>
            <w:r>
              <w:rPr>
                <w:sz w:val="28"/>
              </w:rPr>
              <w:t>Warm in the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DA0A06" w14:textId="77777777" w:rsidR="00BF2721" w:rsidRDefault="00BF2721">
            <w:pPr>
              <w:spacing w:after="200"/>
              <w:rPr>
                <w:sz w:val="28"/>
              </w:rPr>
            </w:pPr>
          </w:p>
        </w:tc>
      </w:tr>
      <w:tr w:rsidR="00BF2721" w14:paraId="3D5CCA7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EFA4A4" w14:textId="77777777" w:rsidR="00BF2721" w:rsidRDefault="00E9261D">
            <w:pPr>
              <w:rPr>
                <w:sz w:val="28"/>
              </w:rPr>
            </w:pPr>
            <w:r>
              <w:rPr>
                <w:sz w:val="28"/>
              </w:rPr>
              <w:t>Weather Recently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8BFB6D" w14:textId="72E98A74" w:rsidR="00BF2721" w:rsidRDefault="00002502" w:rsidP="00BB0510">
            <w:pPr>
              <w:rPr>
                <w:sz w:val="28"/>
              </w:rPr>
            </w:pPr>
            <w:r>
              <w:rPr>
                <w:sz w:val="28"/>
              </w:rPr>
              <w:t xml:space="preserve">Warm </w:t>
            </w:r>
            <w:r w:rsidR="00BB0510">
              <w:rPr>
                <w:sz w:val="28"/>
              </w:rPr>
              <w:t>and dry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3941E4" w14:textId="70DE53BB" w:rsidR="00BF2721" w:rsidRDefault="00BF2721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A191A2" w14:textId="3FA4DE99" w:rsidR="00BF2721" w:rsidRDefault="00BF2721">
            <w:pPr>
              <w:spacing w:after="200"/>
              <w:rPr>
                <w:sz w:val="28"/>
              </w:rPr>
            </w:pPr>
          </w:p>
        </w:tc>
      </w:tr>
      <w:tr w:rsidR="00BF2721" w14:paraId="3038266C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DFF221" w14:textId="77777777" w:rsidR="00BF2721" w:rsidRDefault="00E9261D">
            <w:pPr>
              <w:rPr>
                <w:sz w:val="28"/>
              </w:rPr>
            </w:pPr>
            <w:r>
              <w:rPr>
                <w:sz w:val="28"/>
              </w:rPr>
              <w:t>Water Surface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58C0C4" w14:textId="77777777" w:rsidR="00BF2721" w:rsidRDefault="00E9261D">
            <w:pPr>
              <w:rPr>
                <w:sz w:val="28"/>
              </w:rPr>
            </w:pPr>
            <w:r>
              <w:rPr>
                <w:sz w:val="28"/>
              </w:rPr>
              <w:t xml:space="preserve">Choppy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E804CE" w14:textId="77777777" w:rsidR="00BF2721" w:rsidRDefault="00BF2721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D385D" w14:textId="77777777" w:rsidR="00BF2721" w:rsidRDefault="00BF2721">
            <w:pPr>
              <w:spacing w:after="200"/>
              <w:rPr>
                <w:sz w:val="28"/>
              </w:rPr>
            </w:pPr>
          </w:p>
        </w:tc>
      </w:tr>
      <w:tr w:rsidR="004E5A6E" w14:paraId="36D56F6C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07B3EA" w14:textId="3520424D" w:rsidR="004E5A6E" w:rsidRDefault="004E5A6E">
            <w:pPr>
              <w:rPr>
                <w:sz w:val="28"/>
              </w:rPr>
            </w:pPr>
            <w:r>
              <w:rPr>
                <w:sz w:val="28"/>
              </w:rPr>
              <w:t>Water Temperature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C59467" w14:textId="77777777" w:rsidR="004E5A6E" w:rsidRDefault="004E5A6E">
            <w:pPr>
              <w:rPr>
                <w:sz w:val="28"/>
              </w:rPr>
            </w:pPr>
            <w:r>
              <w:rPr>
                <w:sz w:val="28"/>
              </w:rPr>
              <w:t>20 C</w:t>
            </w:r>
          </w:p>
          <w:p w14:paraId="728E0A7F" w14:textId="7089B846" w:rsidR="004E5A6E" w:rsidRDefault="004E5A6E">
            <w:pPr>
              <w:rPr>
                <w:sz w:val="28"/>
              </w:rPr>
            </w:pPr>
            <w:r>
              <w:rPr>
                <w:sz w:val="28"/>
              </w:rPr>
              <w:t>68.6 F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3598F5" w14:textId="77777777" w:rsidR="004E5A6E" w:rsidRDefault="004E5A6E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39BB5A" w14:textId="77777777" w:rsidR="004E5A6E" w:rsidRDefault="004E5A6E">
            <w:pPr>
              <w:spacing w:after="200"/>
              <w:rPr>
                <w:sz w:val="28"/>
              </w:rPr>
            </w:pPr>
          </w:p>
        </w:tc>
      </w:tr>
      <w:tr w:rsidR="00BF2721" w14:paraId="3C9BBA08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6C084" w14:textId="00DB1A39" w:rsidR="00BF2721" w:rsidRDefault="00E9261D">
            <w:pPr>
              <w:rPr>
                <w:sz w:val="28"/>
              </w:rPr>
            </w:pPr>
            <w:r>
              <w:rPr>
                <w:sz w:val="28"/>
              </w:rPr>
              <w:t>Turbidity – long tube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B48C80" w14:textId="01BB08CE" w:rsidR="00BF2721" w:rsidRDefault="00BF2721" w:rsidP="00085A4D">
            <w:pPr>
              <w:rPr>
                <w:sz w:val="28"/>
              </w:rPr>
            </w:pPr>
            <w:r>
              <w:rPr>
                <w:sz w:val="28"/>
              </w:rPr>
              <w:t>2:55</w:t>
            </w:r>
            <w:r w:rsidR="00085A4D">
              <w:rPr>
                <w:sz w:val="28"/>
              </w:rPr>
              <w:t xml:space="preserve"> </w:t>
            </w:r>
            <w:r>
              <w:rPr>
                <w:sz w:val="28"/>
              </w:rPr>
              <w:t>P</w:t>
            </w:r>
            <w:r w:rsidR="00E9261D">
              <w:rPr>
                <w:sz w:val="28"/>
              </w:rPr>
              <w:t>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16A33A" w14:textId="77777777" w:rsidR="00BF2721" w:rsidRDefault="00BF2721">
            <w:pPr>
              <w:rPr>
                <w:sz w:val="28"/>
              </w:rPr>
            </w:pPr>
            <w:r>
              <w:rPr>
                <w:sz w:val="28"/>
              </w:rPr>
              <w:t>56</w:t>
            </w:r>
            <w:r w:rsidR="005737C8">
              <w:rPr>
                <w:sz w:val="28"/>
              </w:rPr>
              <w:t xml:space="preserve"> </w:t>
            </w:r>
            <w:r w:rsidR="00E9261D">
              <w:rPr>
                <w:sz w:val="28"/>
              </w:rPr>
              <w:t>cm</w:t>
            </w:r>
          </w:p>
          <w:p w14:paraId="4F80A643" w14:textId="77777777" w:rsidR="00BF2721" w:rsidRDefault="00BF2721">
            <w:pPr>
              <w:rPr>
                <w:sz w:val="28"/>
              </w:rPr>
            </w:pPr>
            <w:r>
              <w:rPr>
                <w:sz w:val="28"/>
              </w:rPr>
              <w:t>64</w:t>
            </w:r>
          </w:p>
          <w:p w14:paraId="2B7EF0C7" w14:textId="176E302A" w:rsidR="00BF2721" w:rsidRDefault="00BF2721">
            <w:pPr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E7D9CF" w14:textId="793A7254" w:rsidR="00BF2721" w:rsidRDefault="00BF2721" w:rsidP="005737C8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62 cm</w:t>
            </w:r>
          </w:p>
        </w:tc>
      </w:tr>
      <w:tr w:rsidR="00BF2721" w14:paraId="5064514D" w14:textId="77777777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FDC995" w14:textId="1577290A" w:rsidR="00BF2721" w:rsidRDefault="00E9261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Chemical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2B1212" w14:textId="77777777" w:rsidR="00BF2721" w:rsidRDefault="00BF2721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613E8A" w14:textId="77777777" w:rsidR="00BF2721" w:rsidRDefault="00BF2721">
            <w:pPr>
              <w:rPr>
                <w:b/>
                <w:i/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A913AA" w14:textId="49652757" w:rsidR="00BF2721" w:rsidRDefault="00BF2721" w:rsidP="00E9261D">
            <w:pPr>
              <w:spacing w:after="200"/>
              <w:rPr>
                <w:b/>
                <w:i/>
                <w:sz w:val="28"/>
              </w:rPr>
            </w:pPr>
          </w:p>
        </w:tc>
      </w:tr>
      <w:tr w:rsidR="002B0E39" w14:paraId="599FAF86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BBDBE4" w14:textId="5E1D9E5D" w:rsidR="002B0E39" w:rsidRDefault="002B0E39">
            <w:pPr>
              <w:rPr>
                <w:sz w:val="28"/>
              </w:rPr>
            </w:pPr>
            <w:r>
              <w:rPr>
                <w:sz w:val="28"/>
              </w:rPr>
              <w:t xml:space="preserve">DO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EF9144" w14:textId="31514B33" w:rsidR="002B0E39" w:rsidRDefault="002B0E39" w:rsidP="004E5A6E">
            <w:pPr>
              <w:rPr>
                <w:sz w:val="28"/>
              </w:rPr>
            </w:pPr>
            <w:r>
              <w:rPr>
                <w:sz w:val="28"/>
              </w:rPr>
              <w:t xml:space="preserve">3:03 PM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BEAF35" w14:textId="77777777" w:rsidR="002B0E39" w:rsidRDefault="002B0E39">
            <w:pPr>
              <w:rPr>
                <w:sz w:val="28"/>
              </w:rPr>
            </w:pPr>
            <w:r>
              <w:rPr>
                <w:sz w:val="28"/>
              </w:rPr>
              <w:t>20 C</w:t>
            </w:r>
          </w:p>
          <w:p w14:paraId="388B7458" w14:textId="77777777" w:rsidR="002B0E39" w:rsidRDefault="002B0E39">
            <w:pPr>
              <w:rPr>
                <w:sz w:val="28"/>
              </w:rPr>
            </w:pPr>
            <w:r>
              <w:rPr>
                <w:sz w:val="28"/>
              </w:rPr>
              <w:t>20 C</w:t>
            </w:r>
          </w:p>
          <w:p w14:paraId="6CA4DCEE" w14:textId="363EB9B3" w:rsidR="002B0E39" w:rsidRDefault="002B0E39">
            <w:pPr>
              <w:rPr>
                <w:sz w:val="28"/>
              </w:rPr>
            </w:pPr>
            <w:r>
              <w:rPr>
                <w:sz w:val="28"/>
              </w:rPr>
              <w:t>20C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66E7B7" w14:textId="107E308E" w:rsidR="002B0E39" w:rsidRDefault="002B0E39" w:rsidP="002B0E39">
            <w:pPr>
              <w:rPr>
                <w:sz w:val="28"/>
              </w:rPr>
            </w:pPr>
            <w:r>
              <w:rPr>
                <w:sz w:val="28"/>
              </w:rPr>
              <w:t>7 ppm – 75%</w:t>
            </w:r>
          </w:p>
          <w:p w14:paraId="66730DA6" w14:textId="544DF92E" w:rsidR="002B0E39" w:rsidRDefault="002B0E39" w:rsidP="002B0E39">
            <w:pPr>
              <w:rPr>
                <w:sz w:val="28"/>
              </w:rPr>
            </w:pPr>
            <w:r>
              <w:rPr>
                <w:sz w:val="28"/>
              </w:rPr>
              <w:t>7 ppm – 75%</w:t>
            </w:r>
          </w:p>
          <w:p w14:paraId="0BBC80A3" w14:textId="0CAA3235" w:rsidR="002B0E39" w:rsidRDefault="002B0E39" w:rsidP="002B0E39">
            <w:pPr>
              <w:rPr>
                <w:sz w:val="28"/>
              </w:rPr>
            </w:pPr>
            <w:r>
              <w:rPr>
                <w:sz w:val="28"/>
              </w:rPr>
              <w:t>6 ppm – 65%</w:t>
            </w:r>
          </w:p>
        </w:tc>
      </w:tr>
      <w:tr w:rsidR="00BF2721" w14:paraId="111205E1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8FCA38" w14:textId="66DF84C0" w:rsidR="00BF2721" w:rsidRDefault="00E9261D">
            <w:pPr>
              <w:rPr>
                <w:sz w:val="28"/>
              </w:rPr>
            </w:pPr>
            <w:r>
              <w:rPr>
                <w:sz w:val="28"/>
              </w:rPr>
              <w:t>Salinity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4D989E" w14:textId="5443B5D5" w:rsidR="00BF2721" w:rsidRDefault="004E5A6E" w:rsidP="004E5A6E">
            <w:pPr>
              <w:rPr>
                <w:sz w:val="28"/>
              </w:rPr>
            </w:pPr>
            <w:r>
              <w:rPr>
                <w:sz w:val="28"/>
              </w:rPr>
              <w:t xml:space="preserve">2:46 </w:t>
            </w:r>
            <w:r w:rsidR="00085A4D">
              <w:rPr>
                <w:sz w:val="28"/>
              </w:rPr>
              <w:t>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533DD1" w14:textId="51D3CA56" w:rsidR="00BF2721" w:rsidRDefault="00E9261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E5A6E">
              <w:rPr>
                <w:sz w:val="28"/>
              </w:rPr>
              <w:t>23</w:t>
            </w:r>
            <w:r w:rsidR="00085A4D">
              <w:rPr>
                <w:sz w:val="28"/>
              </w:rPr>
              <w:t xml:space="preserve"> </w:t>
            </w:r>
            <w:r>
              <w:rPr>
                <w:sz w:val="28"/>
              </w:rPr>
              <w:t>ppt</w:t>
            </w:r>
            <w:r>
              <w:rPr>
                <w:sz w:val="28"/>
              </w:rPr>
              <w:cr/>
              <w:t>sa</w:t>
            </w:r>
            <w:r w:rsidR="00594BB9">
              <w:rPr>
                <w:sz w:val="28"/>
              </w:rPr>
              <w:t>linity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77700A" w14:textId="26A14F81" w:rsidR="00BF2721" w:rsidRDefault="00594BB9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Plastic Hydrometer</w:t>
            </w:r>
          </w:p>
        </w:tc>
      </w:tr>
      <w:tr w:rsidR="00BF2721" w14:paraId="747710A6" w14:textId="77777777" w:rsidTr="00BF2721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4DB6A4" w14:textId="73957444" w:rsidR="00BF2721" w:rsidRDefault="004F7226" w:rsidP="00BF272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Currents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646F52" w14:textId="479A4FF6" w:rsidR="00BF2721" w:rsidRDefault="004F7226" w:rsidP="00BF2721">
            <w:pPr>
              <w:rPr>
                <w:sz w:val="28"/>
              </w:rPr>
            </w:pPr>
            <w:r>
              <w:rPr>
                <w:sz w:val="28"/>
              </w:rPr>
              <w:t xml:space="preserve">3:00 PM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0F6A0A" w14:textId="05FA6291" w:rsidR="00BF2721" w:rsidRDefault="004F7226" w:rsidP="00BF2721">
            <w:pPr>
              <w:rPr>
                <w:sz w:val="28"/>
              </w:rPr>
            </w:pPr>
            <w:r>
              <w:rPr>
                <w:sz w:val="28"/>
              </w:rPr>
              <w:t>ebb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63E5E3" w14:textId="77777777" w:rsidR="00BF2721" w:rsidRDefault="00BF2721" w:rsidP="00BF2721">
            <w:pPr>
              <w:spacing w:after="200"/>
              <w:rPr>
                <w:sz w:val="28"/>
              </w:rPr>
            </w:pPr>
          </w:p>
        </w:tc>
      </w:tr>
      <w:tr w:rsidR="00BF2721" w14:paraId="6B071C87" w14:textId="77777777" w:rsidTr="00BF2721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C6B2AF" w14:textId="77777777" w:rsidR="00BF2721" w:rsidRDefault="00BF2721" w:rsidP="00BF2721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C19925" w14:textId="71A4121D" w:rsidR="00BF2721" w:rsidRDefault="004F7226" w:rsidP="00BF2721">
            <w:pPr>
              <w:rPr>
                <w:sz w:val="28"/>
              </w:rPr>
            </w:pPr>
            <w:r>
              <w:rPr>
                <w:sz w:val="28"/>
              </w:rPr>
              <w:t xml:space="preserve">3:40 PM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11D1BC7" w14:textId="265B5EE6" w:rsidR="00BF2721" w:rsidRDefault="004F7226" w:rsidP="004F7226">
            <w:pPr>
              <w:rPr>
                <w:sz w:val="28"/>
              </w:rPr>
            </w:pPr>
            <w:r>
              <w:rPr>
                <w:sz w:val="28"/>
              </w:rPr>
              <w:t>ebb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BF5404" w14:textId="77777777" w:rsidR="00BF2721" w:rsidRDefault="00BF2721" w:rsidP="00BF2721">
            <w:pPr>
              <w:spacing w:after="200"/>
              <w:rPr>
                <w:sz w:val="28"/>
              </w:rPr>
            </w:pPr>
          </w:p>
        </w:tc>
      </w:tr>
      <w:tr w:rsidR="00BF2721" w14:paraId="42382E24" w14:textId="77777777" w:rsidTr="00BF2721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DE69A6" w14:textId="77777777" w:rsidR="00BF2721" w:rsidRDefault="00BF2721" w:rsidP="00BF2721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87A980" w14:textId="3E57E0A4" w:rsidR="00BF2721" w:rsidRDefault="004F7226" w:rsidP="00BF2721">
            <w:pPr>
              <w:rPr>
                <w:sz w:val="28"/>
              </w:rPr>
            </w:pPr>
            <w:r>
              <w:rPr>
                <w:sz w:val="28"/>
              </w:rPr>
              <w:t>4:00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7E3CB7" w14:textId="1A5469FC" w:rsidR="00BF2721" w:rsidRDefault="004F7226" w:rsidP="00BF2721">
            <w:pPr>
              <w:rPr>
                <w:sz w:val="28"/>
              </w:rPr>
            </w:pPr>
            <w:r>
              <w:rPr>
                <w:sz w:val="28"/>
              </w:rPr>
              <w:t>ebb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1EBE836" w14:textId="77777777" w:rsidR="00BF2721" w:rsidRDefault="00BF2721" w:rsidP="00BF2721">
            <w:pPr>
              <w:spacing w:after="200"/>
              <w:rPr>
                <w:sz w:val="28"/>
              </w:rPr>
            </w:pPr>
          </w:p>
        </w:tc>
      </w:tr>
      <w:tr w:rsidR="00BF2721" w14:paraId="0BD576F5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53B4F8" w14:textId="77777777" w:rsidR="00BF2721" w:rsidRDefault="00BF2721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524EC1" w14:textId="4C51C207" w:rsidR="00BF2721" w:rsidRDefault="004F7226" w:rsidP="004E5A6E">
            <w:pPr>
              <w:rPr>
                <w:sz w:val="28"/>
              </w:rPr>
            </w:pPr>
            <w:r>
              <w:rPr>
                <w:sz w:val="28"/>
              </w:rPr>
              <w:t>4:10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1A438F2" w14:textId="3372A683" w:rsidR="00BF2721" w:rsidRDefault="004F7226">
            <w:pPr>
              <w:rPr>
                <w:sz w:val="28"/>
              </w:rPr>
            </w:pPr>
            <w:r>
              <w:rPr>
                <w:sz w:val="28"/>
              </w:rPr>
              <w:t>ebb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299F6A" w14:textId="77777777" w:rsidR="00BF2721" w:rsidRDefault="00BF2721">
            <w:pPr>
              <w:spacing w:after="200"/>
              <w:rPr>
                <w:sz w:val="28"/>
              </w:rPr>
            </w:pPr>
          </w:p>
        </w:tc>
      </w:tr>
      <w:tr w:rsidR="00002502" w14:paraId="10985A60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C6A7A6" w14:textId="73320F59" w:rsidR="00002502" w:rsidRPr="00002502" w:rsidRDefault="00002502">
            <w:pPr>
              <w:rPr>
                <w:b/>
                <w:i/>
                <w:sz w:val="28"/>
              </w:rPr>
            </w:pPr>
            <w:r w:rsidRPr="00002502">
              <w:rPr>
                <w:b/>
                <w:i/>
                <w:sz w:val="28"/>
              </w:rPr>
              <w:t>Macro</w:t>
            </w:r>
            <w:r>
              <w:rPr>
                <w:b/>
                <w:i/>
                <w:sz w:val="28"/>
              </w:rPr>
              <w:t xml:space="preserve">- </w:t>
            </w:r>
            <w:r w:rsidRPr="00002502">
              <w:rPr>
                <w:b/>
                <w:i/>
                <w:sz w:val="28"/>
              </w:rPr>
              <w:t>invertebrates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83B1B5" w14:textId="77777777" w:rsidR="00002502" w:rsidRDefault="00002502" w:rsidP="004E5A6E">
            <w:pPr>
              <w:rPr>
                <w:sz w:val="28"/>
              </w:rPr>
            </w:pPr>
            <w:r>
              <w:rPr>
                <w:sz w:val="28"/>
              </w:rPr>
              <w:t>Hermit Crab</w:t>
            </w:r>
          </w:p>
          <w:p w14:paraId="3515DFF5" w14:textId="25592A70" w:rsidR="00002502" w:rsidRDefault="00002502" w:rsidP="004E5A6E">
            <w:pPr>
              <w:rPr>
                <w:sz w:val="28"/>
              </w:rPr>
            </w:pPr>
            <w:r>
              <w:rPr>
                <w:sz w:val="28"/>
              </w:rPr>
              <w:t xml:space="preserve">Mud Crab </w:t>
            </w:r>
          </w:p>
          <w:p w14:paraId="68BDC0EF" w14:textId="77777777" w:rsidR="00002502" w:rsidRDefault="00002502" w:rsidP="004E5A6E">
            <w:pPr>
              <w:rPr>
                <w:sz w:val="28"/>
              </w:rPr>
            </w:pPr>
            <w:r>
              <w:rPr>
                <w:sz w:val="28"/>
              </w:rPr>
              <w:t>Skeleton Shrimp</w:t>
            </w:r>
          </w:p>
          <w:p w14:paraId="6F1A6A03" w14:textId="3A3E95A4" w:rsidR="00002502" w:rsidRDefault="00002502" w:rsidP="004E5A6E">
            <w:pPr>
              <w:rPr>
                <w:sz w:val="28"/>
              </w:rPr>
            </w:pPr>
            <w:r>
              <w:rPr>
                <w:sz w:val="28"/>
              </w:rPr>
              <w:t>Sea Squirt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18FB30" w14:textId="77777777" w:rsidR="00002502" w:rsidRDefault="0000250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B1E6544" w14:textId="77777777" w:rsidR="00002502" w:rsidRDefault="00002502">
            <w:pPr>
              <w:rPr>
                <w:sz w:val="28"/>
              </w:rPr>
            </w:pPr>
            <w:r>
              <w:rPr>
                <w:sz w:val="28"/>
              </w:rPr>
              <w:t xml:space="preserve">2 (F, M) </w:t>
            </w:r>
          </w:p>
          <w:p w14:paraId="0DFF856E" w14:textId="0754054B" w:rsidR="00002502" w:rsidRDefault="0000250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6361E5B5" w14:textId="3D5BCE29" w:rsidR="00002502" w:rsidRDefault="0000250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B62AE5" w14:textId="77777777" w:rsidR="00002502" w:rsidRDefault="00002502">
            <w:pPr>
              <w:spacing w:after="200"/>
              <w:rPr>
                <w:sz w:val="28"/>
              </w:rPr>
            </w:pPr>
          </w:p>
        </w:tc>
      </w:tr>
      <w:tr w:rsidR="00A35A20" w14:paraId="736A624F" w14:textId="77777777" w:rsidTr="00BF2721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7E27D0" w14:textId="2773BB02" w:rsidR="00A35A20" w:rsidRPr="00A35A20" w:rsidRDefault="00A35A20" w:rsidP="00BF2721">
            <w:pPr>
              <w:rPr>
                <w:b/>
                <w:i/>
                <w:sz w:val="28"/>
              </w:rPr>
            </w:pPr>
            <w:r w:rsidRPr="00A35A20">
              <w:rPr>
                <w:b/>
                <w:i/>
                <w:sz w:val="28"/>
              </w:rPr>
              <w:t>Commercial Shipping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CA1D73" w14:textId="4571BC95" w:rsidR="00A35A20" w:rsidRDefault="00A35A20" w:rsidP="00BF2721">
            <w:pPr>
              <w:rPr>
                <w:sz w:val="28"/>
              </w:rPr>
            </w:pPr>
            <w:r>
              <w:rPr>
                <w:sz w:val="28"/>
              </w:rPr>
              <w:t>3:17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D871D0" w14:textId="72AE6619" w:rsidR="00A35A20" w:rsidRDefault="00A35A20" w:rsidP="00BF2721">
            <w:pPr>
              <w:rPr>
                <w:sz w:val="28"/>
              </w:rPr>
            </w:pPr>
            <w:r>
              <w:rPr>
                <w:sz w:val="28"/>
              </w:rPr>
              <w:t>Big White Boat - white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92F268" w14:textId="3FE03F8B" w:rsidR="00A35A20" w:rsidRDefault="00A35A20" w:rsidP="00BF2721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North - loaded</w:t>
            </w:r>
          </w:p>
        </w:tc>
      </w:tr>
      <w:tr w:rsidR="00A35A20" w14:paraId="71F729FF" w14:textId="77777777" w:rsidTr="00BF2721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4A6B81" w14:textId="77777777" w:rsidR="00A35A20" w:rsidRDefault="00A35A20" w:rsidP="00BF2721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0B28F9" w14:textId="18F28952" w:rsidR="00A35A20" w:rsidRDefault="00A35A20" w:rsidP="00BF2721">
            <w:pPr>
              <w:rPr>
                <w:sz w:val="28"/>
              </w:rPr>
            </w:pPr>
            <w:r>
              <w:rPr>
                <w:sz w:val="28"/>
              </w:rPr>
              <w:t>3:17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2FD4FC" w14:textId="745DB2A1" w:rsidR="00A35A20" w:rsidRDefault="00A35A20" w:rsidP="00BF2721">
            <w:pPr>
              <w:rPr>
                <w:sz w:val="28"/>
              </w:rPr>
            </w:pPr>
            <w:r>
              <w:rPr>
                <w:sz w:val="28"/>
              </w:rPr>
              <w:t>Southriver Taxi - yellow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0AC368" w14:textId="52225CD6" w:rsidR="00A35A20" w:rsidRDefault="00A35A20" w:rsidP="00BF2721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South - light</w:t>
            </w:r>
          </w:p>
        </w:tc>
      </w:tr>
      <w:tr w:rsidR="00A35A20" w14:paraId="456FC278" w14:textId="77777777" w:rsidTr="00BF2721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1304D7" w14:textId="77777777" w:rsidR="00A35A20" w:rsidRDefault="00A35A20" w:rsidP="00BF2721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EAD7790" w14:textId="0B506EE3" w:rsidR="00A35A20" w:rsidRDefault="00A35A20" w:rsidP="00BF2721">
            <w:pPr>
              <w:rPr>
                <w:sz w:val="28"/>
              </w:rPr>
            </w:pPr>
            <w:r>
              <w:rPr>
                <w:sz w:val="28"/>
              </w:rPr>
              <w:t>3:19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D07F6A" w14:textId="00AFC893" w:rsidR="00A35A20" w:rsidRDefault="00A35A20" w:rsidP="00BF2721">
            <w:pPr>
              <w:rPr>
                <w:sz w:val="28"/>
              </w:rPr>
            </w:pPr>
            <w:r>
              <w:rPr>
                <w:sz w:val="28"/>
              </w:rPr>
              <w:t>East River Ferry - blue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B4F6DF" w14:textId="4147F5DC" w:rsidR="00A35A20" w:rsidRDefault="00A35A20" w:rsidP="00BF2721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North - light</w:t>
            </w:r>
          </w:p>
        </w:tc>
      </w:tr>
      <w:tr w:rsidR="00A35A20" w14:paraId="0AACF2B7" w14:textId="77777777" w:rsidTr="00BF2721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84605D" w14:textId="77777777" w:rsidR="00A35A20" w:rsidRDefault="00A35A20" w:rsidP="00BF2721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71C9C5" w14:textId="17BA87CA" w:rsidR="00A35A20" w:rsidRDefault="00D630C1" w:rsidP="00BF2721">
            <w:pPr>
              <w:rPr>
                <w:sz w:val="28"/>
              </w:rPr>
            </w:pPr>
            <w:r>
              <w:rPr>
                <w:sz w:val="28"/>
              </w:rPr>
              <w:t>3:33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565951" w14:textId="2B3A6B02" w:rsidR="00A35A20" w:rsidRDefault="00D630C1" w:rsidP="00D630C1">
            <w:pPr>
              <w:rPr>
                <w:sz w:val="28"/>
              </w:rPr>
            </w:pPr>
            <w:r>
              <w:rPr>
                <w:sz w:val="28"/>
              </w:rPr>
              <w:t>Hornblower serenity - white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AD4E97" w14:textId="7B2805B6" w:rsidR="00A35A20" w:rsidRDefault="00D630C1" w:rsidP="00BF2721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North - loaded</w:t>
            </w:r>
          </w:p>
        </w:tc>
      </w:tr>
      <w:tr w:rsidR="00A35A20" w14:paraId="1EC2D15D" w14:textId="77777777" w:rsidTr="00BB0510">
        <w:trPr>
          <w:trHeight w:val="187"/>
        </w:trPr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45AD69" w14:textId="77777777" w:rsidR="00A35A20" w:rsidRDefault="00A35A20">
            <w:pPr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1A78F2" w14:textId="49701D17" w:rsidR="00A35A20" w:rsidRDefault="00D630C1" w:rsidP="00085A4D">
            <w:pPr>
              <w:rPr>
                <w:sz w:val="28"/>
              </w:rPr>
            </w:pPr>
            <w:r>
              <w:rPr>
                <w:sz w:val="28"/>
              </w:rPr>
              <w:t>3:33 PM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9EDA05" w14:textId="6D18CC80" w:rsidR="00A35A20" w:rsidRDefault="00D630C1">
            <w:pPr>
              <w:rPr>
                <w:sz w:val="28"/>
              </w:rPr>
            </w:pPr>
            <w:r>
              <w:rPr>
                <w:sz w:val="28"/>
              </w:rPr>
              <w:t>Tugboat - red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1EC045" w14:textId="6B6A3FD6" w:rsidR="00A35A20" w:rsidRDefault="00D630C1">
            <w:pPr>
              <w:spacing w:after="200"/>
              <w:rPr>
                <w:sz w:val="28"/>
              </w:rPr>
            </w:pPr>
            <w:r>
              <w:rPr>
                <w:sz w:val="28"/>
              </w:rPr>
              <w:t>North - loaded</w:t>
            </w:r>
          </w:p>
        </w:tc>
      </w:tr>
    </w:tbl>
    <w:p w14:paraId="3567F226" w14:textId="5755E8D5" w:rsidR="00BF2721" w:rsidRDefault="00BF2721">
      <w:pPr>
        <w:rPr>
          <w:sz w:val="28"/>
        </w:rPr>
      </w:pPr>
    </w:p>
    <w:sectPr w:rsidR="00BF27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0C"/>
    <w:rsid w:val="00002502"/>
    <w:rsid w:val="00015A2D"/>
    <w:rsid w:val="00047860"/>
    <w:rsid w:val="00085A4D"/>
    <w:rsid w:val="000A78A0"/>
    <w:rsid w:val="000B38BE"/>
    <w:rsid w:val="0019249F"/>
    <w:rsid w:val="00242A20"/>
    <w:rsid w:val="00287AF1"/>
    <w:rsid w:val="002B0E39"/>
    <w:rsid w:val="004E5A6E"/>
    <w:rsid w:val="004F7226"/>
    <w:rsid w:val="00540592"/>
    <w:rsid w:val="005737C8"/>
    <w:rsid w:val="00594BB9"/>
    <w:rsid w:val="008C1215"/>
    <w:rsid w:val="008C3064"/>
    <w:rsid w:val="009C2A22"/>
    <w:rsid w:val="00A31D63"/>
    <w:rsid w:val="00A35A20"/>
    <w:rsid w:val="00AC4E67"/>
    <w:rsid w:val="00B24D0C"/>
    <w:rsid w:val="00B4356B"/>
    <w:rsid w:val="00BB0510"/>
    <w:rsid w:val="00BF2721"/>
    <w:rsid w:val="00C02E2A"/>
    <w:rsid w:val="00C81748"/>
    <w:rsid w:val="00C819A0"/>
    <w:rsid w:val="00D423CD"/>
    <w:rsid w:val="00D630C1"/>
    <w:rsid w:val="00D81E36"/>
    <w:rsid w:val="00E9261D"/>
    <w:rsid w:val="00F55773"/>
    <w:rsid w:val="00F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0DD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2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2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Day in the Life of the Hudson River 10/8/2009 data East River; Pier 16 South Street Seaport Christine Modica &amp; Gene Carlucci,</vt:lpstr>
    </vt:vector>
  </TitlesOfParts>
  <Company>South Street Seaport Museum</Company>
  <LinksUpToDate>false</LinksUpToDate>
  <CharactersWithSpaces>1386</CharactersWithSpaces>
  <SharedDoc>false</SharedDoc>
  <HLinks>
    <vt:vector size="6" baseType="variant">
      <vt:variant>
        <vt:i4>115</vt:i4>
      </vt:variant>
      <vt:variant>
        <vt:i4>1790</vt:i4>
      </vt:variant>
      <vt:variant>
        <vt:i4>1027</vt:i4>
      </vt:variant>
      <vt:variant>
        <vt:i4>1</vt:i4>
      </vt:variant>
      <vt:variant>
        <vt:lpwstr>SSS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Day in the Life of the Hudson River 10/8/2009 data East River; Pier 16 South Street Seaport Christine Modica &amp; Gene Carlucci,</dc:title>
  <dc:subject/>
  <dc:creator>Christine Modica</dc:creator>
  <cp:keywords/>
  <cp:lastModifiedBy>Margie Turrin</cp:lastModifiedBy>
  <cp:revision>11</cp:revision>
  <cp:lastPrinted>2010-11-30T13:24:00Z</cp:lastPrinted>
  <dcterms:created xsi:type="dcterms:W3CDTF">2016-12-27T19:53:00Z</dcterms:created>
  <dcterms:modified xsi:type="dcterms:W3CDTF">2016-12-27T20:14:00Z</dcterms:modified>
</cp:coreProperties>
</file>